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B5" w:rsidRDefault="00CC450A" w:rsidP="00543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Cs/>
          <w:sz w:val="28"/>
          <w:szCs w:val="28"/>
        </w:rPr>
        <w:t>Автономная неком</w:t>
      </w:r>
      <w:r w:rsidR="00991FE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91FE1">
        <w:rPr>
          <w:rFonts w:ascii="Times New Roman" w:eastAsia="Times New Roman" w:hAnsi="Times New Roman" w:cs="Times New Roman"/>
          <w:bCs/>
          <w:sz w:val="28"/>
          <w:szCs w:val="28"/>
        </w:rPr>
        <w:t xml:space="preserve">ерческая </w:t>
      </w:r>
      <w:r w:rsidR="004C2B0B" w:rsidRPr="00991FE1">
        <w:rPr>
          <w:rFonts w:ascii="Times New Roman" w:eastAsia="Times New Roman" w:hAnsi="Times New Roman" w:cs="Times New Roman"/>
          <w:bCs/>
          <w:sz w:val="28"/>
          <w:szCs w:val="28"/>
        </w:rPr>
        <w:t>организация дошкольного образования «Страна детства Иркутск»</w:t>
      </w:r>
    </w:p>
    <w:p w:rsidR="00991FE1" w:rsidRPr="00991FE1" w:rsidRDefault="00991FE1" w:rsidP="00543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2B0B" w:rsidRPr="00991FE1" w:rsidRDefault="004C2B0B" w:rsidP="00543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2B0B" w:rsidRPr="00991FE1" w:rsidRDefault="004C2B0B" w:rsidP="004C2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</w:p>
    <w:p w:rsidR="004C2B0B" w:rsidRPr="00991FE1" w:rsidRDefault="004C2B0B" w:rsidP="004C2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Cs/>
          <w:sz w:val="28"/>
          <w:szCs w:val="28"/>
        </w:rPr>
        <w:t>Директор АНОДО «Стран детства Иркутск»</w:t>
      </w:r>
    </w:p>
    <w:p w:rsidR="004C2B0B" w:rsidRPr="00991FE1" w:rsidRDefault="00C6034F" w:rsidP="004C2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4C2B0B" w:rsidRPr="00991FE1">
        <w:rPr>
          <w:rFonts w:ascii="Times New Roman" w:eastAsia="Times New Roman" w:hAnsi="Times New Roman" w:cs="Times New Roman"/>
          <w:bCs/>
          <w:sz w:val="28"/>
          <w:szCs w:val="28"/>
        </w:rPr>
        <w:t>_______Каленов П.Б.</w:t>
      </w:r>
    </w:p>
    <w:p w:rsidR="004C2B0B" w:rsidRPr="00991FE1" w:rsidRDefault="00C6034F" w:rsidP="004C2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Приказ_____ </w:t>
      </w:r>
      <w:proofErr w:type="gramStart"/>
      <w:r w:rsidRPr="00991FE1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4C2B0B" w:rsidRPr="00991FE1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</w:p>
    <w:p w:rsidR="004C2B0B" w:rsidRPr="00991FE1" w:rsidRDefault="004C2B0B" w:rsidP="00543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CC" w:rsidRPr="00991FE1" w:rsidRDefault="00ED15CC" w:rsidP="00543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CC" w:rsidRDefault="00ED15CC" w:rsidP="00543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F8" w:rsidRPr="004C2B0B" w:rsidRDefault="004515F8" w:rsidP="00543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0B" w:rsidRDefault="004C2B0B" w:rsidP="00543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653" w:rsidRDefault="00543AB5" w:rsidP="00543A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FE1">
        <w:rPr>
          <w:rFonts w:ascii="Times New Roman" w:hAnsi="Times New Roman" w:cs="Times New Roman"/>
          <w:b/>
          <w:sz w:val="36"/>
          <w:szCs w:val="36"/>
        </w:rPr>
        <w:t xml:space="preserve">Дополнительная общеразвивающая программа </w:t>
      </w:r>
      <w:r w:rsidR="00AD4653">
        <w:rPr>
          <w:rFonts w:ascii="Times New Roman" w:hAnsi="Times New Roman" w:cs="Times New Roman"/>
          <w:b/>
          <w:sz w:val="36"/>
          <w:szCs w:val="36"/>
        </w:rPr>
        <w:t>о</w:t>
      </w:r>
      <w:r w:rsidR="00AD4653" w:rsidRPr="00ED15CC">
        <w:rPr>
          <w:rFonts w:ascii="Times New Roman" w:hAnsi="Times New Roman" w:cs="Times New Roman"/>
          <w:b/>
          <w:sz w:val="32"/>
          <w:szCs w:val="32"/>
        </w:rPr>
        <w:t xml:space="preserve">бучения детей </w:t>
      </w:r>
    </w:p>
    <w:p w:rsidR="00543AB5" w:rsidRPr="00ED15CC" w:rsidRDefault="00AD4653" w:rsidP="00543A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5CC">
        <w:rPr>
          <w:rFonts w:ascii="Times New Roman" w:hAnsi="Times New Roman" w:cs="Times New Roman"/>
          <w:b/>
          <w:sz w:val="32"/>
          <w:szCs w:val="32"/>
        </w:rPr>
        <w:t xml:space="preserve">театрализованной </w:t>
      </w:r>
      <w:r w:rsidRPr="00F04861"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="00543AB5" w:rsidRPr="00991FE1">
        <w:rPr>
          <w:rFonts w:ascii="Times New Roman" w:hAnsi="Times New Roman" w:cs="Times New Roman"/>
          <w:b/>
          <w:sz w:val="36"/>
          <w:szCs w:val="36"/>
        </w:rPr>
        <w:t>«Аллея звездочек</w:t>
      </w:r>
      <w:r w:rsidR="00543AB5" w:rsidRPr="00ED15CC">
        <w:rPr>
          <w:rFonts w:ascii="Times New Roman" w:hAnsi="Times New Roman" w:cs="Times New Roman"/>
          <w:b/>
          <w:sz w:val="32"/>
          <w:szCs w:val="32"/>
        </w:rPr>
        <w:t>»</w:t>
      </w:r>
    </w:p>
    <w:p w:rsidR="00543AB5" w:rsidRDefault="000940C3" w:rsidP="00543A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AD4653" w:rsidRPr="00991FE1" w:rsidRDefault="00AD4653" w:rsidP="00543A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3-6 лет</w:t>
      </w:r>
    </w:p>
    <w:p w:rsidR="004C2B0B" w:rsidRPr="00991FE1" w:rsidRDefault="004C2B0B" w:rsidP="0054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C2B0B" w:rsidRPr="00991FE1" w:rsidRDefault="004C2B0B" w:rsidP="0054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5F8" w:rsidRPr="00991FE1" w:rsidRDefault="004515F8" w:rsidP="004515F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Сирота Ю</w:t>
      </w:r>
      <w:proofErr w:type="gramStart"/>
      <w:r w:rsidRPr="00991FE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91FE1">
        <w:rPr>
          <w:rFonts w:ascii="Times New Roman" w:hAnsi="Times New Roman" w:cs="Times New Roman"/>
          <w:sz w:val="28"/>
          <w:szCs w:val="28"/>
        </w:rPr>
        <w:t>.</w:t>
      </w:r>
    </w:p>
    <w:p w:rsidR="004515F8" w:rsidRPr="00991FE1" w:rsidRDefault="004515F8" w:rsidP="004515F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4C2B0B" w:rsidRPr="00991FE1" w:rsidRDefault="004C2B0B" w:rsidP="0054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FE1" w:rsidRPr="00991FE1" w:rsidRDefault="00991FE1" w:rsidP="0054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5CC" w:rsidRPr="00991FE1" w:rsidRDefault="00543AB5" w:rsidP="00ED15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sz w:val="28"/>
          <w:szCs w:val="28"/>
        </w:rPr>
        <w:t> Иркутск 2017</w:t>
      </w:r>
    </w:p>
    <w:p w:rsidR="00543AB5" w:rsidRPr="00991FE1" w:rsidRDefault="00543AB5" w:rsidP="00543AB5">
      <w:pPr>
        <w:pStyle w:val="a3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991FE1">
        <w:rPr>
          <w:rFonts w:ascii="Times New Roman" w:hAnsi="Times New Roman"/>
          <w:b/>
          <w:color w:val="000000"/>
          <w:spacing w:val="7"/>
          <w:sz w:val="28"/>
          <w:szCs w:val="28"/>
        </w:rPr>
        <w:lastRenderedPageBreak/>
        <w:t>СОДЕРЖАНИЕ</w:t>
      </w:r>
    </w:p>
    <w:p w:rsidR="00543AB5" w:rsidRPr="00991FE1" w:rsidRDefault="00543AB5" w:rsidP="00543AB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543AB5" w:rsidRPr="00991FE1" w:rsidTr="00FF123C">
        <w:trPr>
          <w:trHeight w:val="649"/>
        </w:trPr>
        <w:tc>
          <w:tcPr>
            <w:tcW w:w="15735" w:type="dxa"/>
            <w:vAlign w:val="center"/>
            <w:hideMark/>
          </w:tcPr>
          <w:p w:rsidR="00543AB5" w:rsidRPr="00991FE1" w:rsidRDefault="00543AB5" w:rsidP="00991FE1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1. Пояснительная  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записка</w:t>
            </w:r>
            <w:r w:rsidR="004C2B0B"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991FE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стр3</w:t>
            </w:r>
            <w:r w:rsidR="004C2B0B"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991FE1"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4C2B0B"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991FE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543AB5" w:rsidRPr="00991FE1" w:rsidTr="00FF123C">
        <w:trPr>
          <w:trHeight w:val="649"/>
        </w:trPr>
        <w:tc>
          <w:tcPr>
            <w:tcW w:w="15735" w:type="dxa"/>
            <w:vAlign w:val="center"/>
            <w:hideMark/>
          </w:tcPr>
          <w:p w:rsidR="004C2B0B" w:rsidRPr="00991FE1" w:rsidRDefault="004C2B0B" w:rsidP="00FF123C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Направленность.</w:t>
            </w:r>
          </w:p>
          <w:p w:rsidR="004C2B0B" w:rsidRPr="00991FE1" w:rsidRDefault="004C2B0B" w:rsidP="00FF123C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Особенность данной программы.</w:t>
            </w:r>
          </w:p>
          <w:p w:rsidR="004C2B0B" w:rsidRPr="00991FE1" w:rsidRDefault="004C2B0B" w:rsidP="004C2B0B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Актуальность.</w:t>
            </w:r>
          </w:p>
          <w:p w:rsidR="004C2B0B" w:rsidRPr="00991FE1" w:rsidRDefault="00531D97" w:rsidP="00FF123C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Цели и задачи программы.</w:t>
            </w:r>
          </w:p>
          <w:p w:rsidR="00531D97" w:rsidRPr="00991FE1" w:rsidRDefault="00531D97" w:rsidP="00FF123C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Сроки реализации.</w:t>
            </w:r>
          </w:p>
          <w:p w:rsidR="00531D97" w:rsidRPr="00991FE1" w:rsidRDefault="00531D97" w:rsidP="00FF123C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Форма работы.</w:t>
            </w:r>
          </w:p>
          <w:p w:rsidR="00531D97" w:rsidRPr="00991FE1" w:rsidRDefault="00531D97" w:rsidP="00FF123C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Ожидаемый результат.</w:t>
            </w:r>
          </w:p>
          <w:p w:rsidR="00531D97" w:rsidRPr="00991FE1" w:rsidRDefault="00C80759" w:rsidP="00FF123C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Критерии оценки.</w:t>
            </w:r>
          </w:p>
          <w:p w:rsidR="00C80759" w:rsidRPr="00991FE1" w:rsidRDefault="00C80759" w:rsidP="00FF123C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AB5" w:rsidRPr="00991FE1" w:rsidRDefault="00543AB5" w:rsidP="00991FE1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 Учебно-тематический план дополнительной общеразвивающей программы</w:t>
            </w:r>
            <w:r w:rsidRPr="00991FE1">
              <w:rPr>
                <w:rFonts w:ascii="Times New Roman" w:hAnsi="Times New Roman"/>
                <w:sz w:val="28"/>
                <w:szCs w:val="28"/>
              </w:rPr>
              <w:t xml:space="preserve">.........        </w:t>
            </w:r>
            <w:r w:rsidR="00991F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FE1" w:rsidRPr="00991FE1"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gramStart"/>
            <w:r w:rsidR="00991FE1" w:rsidRPr="00991F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proofErr w:type="gram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4C2B0B" w:rsidRPr="00991FE1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543AB5" w:rsidRPr="00991FE1" w:rsidTr="00FF123C">
        <w:trPr>
          <w:trHeight w:val="635"/>
        </w:trPr>
        <w:tc>
          <w:tcPr>
            <w:tcW w:w="15735" w:type="dxa"/>
            <w:vAlign w:val="center"/>
            <w:hideMark/>
          </w:tcPr>
          <w:p w:rsidR="008E530C" w:rsidRPr="00991FE1" w:rsidRDefault="00991FE1" w:rsidP="00531D97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 дополнительного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стр8</w:t>
            </w:r>
          </w:p>
          <w:p w:rsidR="00991FE1" w:rsidRDefault="00991FE1" w:rsidP="00991FE1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Перспективное планирование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</w:p>
          <w:p w:rsidR="00543AB5" w:rsidRPr="00991FE1" w:rsidRDefault="00991FE1" w:rsidP="00991FE1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43AB5" w:rsidRPr="00991F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31D97" w:rsidRPr="00991FE1">
              <w:rPr>
                <w:rFonts w:ascii="Times New Roman" w:hAnsi="Times New Roman"/>
                <w:b/>
                <w:sz w:val="28"/>
                <w:szCs w:val="28"/>
              </w:rPr>
              <w:t>Учебно-методическое</w:t>
            </w:r>
            <w:r w:rsidR="00543AB5"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обеспечение программы </w:t>
            </w:r>
            <w:r w:rsidR="00543AB5" w:rsidRPr="00991FE1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D7037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D70378" w:rsidRPr="00D70378">
              <w:rPr>
                <w:rFonts w:ascii="Times New Roman" w:hAnsi="Times New Roman"/>
                <w:b/>
                <w:sz w:val="28"/>
                <w:szCs w:val="28"/>
              </w:rPr>
              <w:t>стр28</w:t>
            </w:r>
            <w:r w:rsidR="00543AB5" w:rsidRPr="00D703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3AB5" w:rsidRPr="00991F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531D97" w:rsidRPr="00991FE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543AB5" w:rsidRPr="00991FE1" w:rsidTr="00FF123C">
        <w:trPr>
          <w:trHeight w:val="498"/>
        </w:trPr>
        <w:tc>
          <w:tcPr>
            <w:tcW w:w="15735" w:type="dxa"/>
            <w:vAlign w:val="center"/>
            <w:hideMark/>
          </w:tcPr>
          <w:p w:rsidR="00543AB5" w:rsidRPr="00991FE1" w:rsidRDefault="00991FE1" w:rsidP="00991FE1">
            <w:pPr>
              <w:pStyle w:val="a3"/>
              <w:tabs>
                <w:tab w:val="left" w:pos="21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43AB5" w:rsidRPr="00991FE1">
              <w:rPr>
                <w:rFonts w:ascii="Times New Roman" w:hAnsi="Times New Roman"/>
                <w:b/>
                <w:sz w:val="28"/>
                <w:szCs w:val="28"/>
              </w:rPr>
              <w:t>. Список использованной литературы</w:t>
            </w:r>
            <w:r w:rsidR="00543AB5" w:rsidRPr="00991FE1">
              <w:rPr>
                <w:rFonts w:ascii="Times New Roman" w:hAnsi="Times New Roman"/>
                <w:sz w:val="28"/>
                <w:szCs w:val="28"/>
              </w:rPr>
              <w:t xml:space="preserve">…………………………………………………..     </w:t>
            </w:r>
            <w:r w:rsidR="00D7037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D70378" w:rsidRPr="00D70378">
              <w:rPr>
                <w:rFonts w:ascii="Times New Roman" w:hAnsi="Times New Roman"/>
                <w:b/>
                <w:sz w:val="28"/>
                <w:szCs w:val="28"/>
              </w:rPr>
              <w:t>стр29</w:t>
            </w:r>
            <w:r w:rsidR="00543AB5" w:rsidRPr="00D703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3AB5" w:rsidRPr="00991F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="008E530C" w:rsidRPr="00991FE1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543AB5" w:rsidRPr="00991FE1" w:rsidRDefault="00543AB5" w:rsidP="00543AB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991FE1" w:rsidRPr="00991FE1" w:rsidRDefault="00991FE1" w:rsidP="00543AB5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70378" w:rsidRDefault="00D70378" w:rsidP="00543AB5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70378" w:rsidRDefault="00D70378" w:rsidP="00543AB5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70378" w:rsidRDefault="00D70378" w:rsidP="00543AB5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543AB5" w:rsidRPr="00991FE1" w:rsidRDefault="00543AB5" w:rsidP="00543AB5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>Программа обучения детей театрализованной деятельности</w:t>
      </w:r>
    </w:p>
    <w:p w:rsidR="00543AB5" w:rsidRPr="00991FE1" w:rsidRDefault="00543AB5" w:rsidP="00543AB5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F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543AB5" w:rsidRPr="00991FE1" w:rsidRDefault="00543AB5" w:rsidP="00543AB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b/>
          <w:sz w:val="28"/>
          <w:szCs w:val="28"/>
        </w:rPr>
        <w:t>Театр</w:t>
      </w:r>
      <w:r w:rsidRPr="00991FE1">
        <w:rPr>
          <w:rFonts w:ascii="Times New Roman" w:hAnsi="Times New Roman" w:cs="Times New Roman"/>
          <w:sz w:val="28"/>
          <w:szCs w:val="28"/>
        </w:rPr>
        <w:t xml:space="preserve">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Pr="00991F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1FE1">
        <w:rPr>
          <w:rFonts w:ascii="Times New Roman" w:hAnsi="Times New Roman" w:cs="Times New Roman"/>
          <w:sz w:val="28"/>
          <w:szCs w:val="28"/>
        </w:rPr>
        <w:t>:</w:t>
      </w:r>
    </w:p>
    <w:p w:rsidR="00543AB5" w:rsidRPr="00991FE1" w:rsidRDefault="00543AB5" w:rsidP="00543AB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• художественным образованием и воспитанием детей;</w:t>
      </w:r>
    </w:p>
    <w:p w:rsidR="00543AB5" w:rsidRPr="00991FE1" w:rsidRDefault="00543AB5" w:rsidP="00543AB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• формированием эстетического вкуса;</w:t>
      </w:r>
    </w:p>
    <w:p w:rsidR="00543AB5" w:rsidRPr="00991FE1" w:rsidRDefault="00543AB5" w:rsidP="00543AB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•  нравственным воспитанием;</w:t>
      </w:r>
    </w:p>
    <w:p w:rsidR="00543AB5" w:rsidRPr="00991FE1" w:rsidRDefault="00543AB5" w:rsidP="00543AB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• развитием коммуникативных качеств личности (обучением вербальным и невербальным видам общения);</w:t>
      </w:r>
    </w:p>
    <w:p w:rsidR="00543AB5" w:rsidRPr="00991FE1" w:rsidRDefault="00543AB5" w:rsidP="00543AB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1FE1">
        <w:rPr>
          <w:rFonts w:ascii="Times New Roman" w:hAnsi="Times New Roman" w:cs="Times New Roman"/>
          <w:sz w:val="28"/>
          <w:szCs w:val="28"/>
        </w:rPr>
        <w:t>• воспитанием  воли, развитием памяти, воображения,  инициативности, фантазии, речи (диалога и монолога);</w:t>
      </w:r>
      <w:proofErr w:type="gramEnd"/>
    </w:p>
    <w:p w:rsidR="00543AB5" w:rsidRPr="00991FE1" w:rsidRDefault="00543AB5" w:rsidP="00543AB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• созданием положительного эмоционального настроя, снятием напряженности, решением конфликтных ситуаций через игру.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</w:t>
      </w:r>
      <w:proofErr w:type="gramEnd"/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развития выразительной стороны речи необходимо создание таких условий, которых каждый ребёнок мог бы проявить свои эмоции, чувства, желания и взгляды, причём не только в обычном разговоре, но и публично не стесняясь присутствия посторонних слушателей. В этом огромную помощь могут оказать театрализованная деятельность.</w:t>
      </w:r>
    </w:p>
    <w:p w:rsidR="00543AB5" w:rsidRPr="00991FE1" w:rsidRDefault="00543AB5" w:rsidP="00543AB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FE1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образовательной программы.</w:t>
      </w:r>
    </w:p>
    <w:p w:rsidR="00543AB5" w:rsidRPr="00991FE1" w:rsidRDefault="00543AB5" w:rsidP="00543AB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Данная программа направлена на  художественно - эстетическое развитие детей  средствами театрально-игровой деятельности.</w:t>
      </w:r>
    </w:p>
    <w:p w:rsidR="00543AB5" w:rsidRPr="00991FE1" w:rsidRDefault="00543AB5" w:rsidP="00543AB5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b/>
          <w:sz w:val="28"/>
          <w:szCs w:val="28"/>
        </w:rPr>
        <w:t>-</w:t>
      </w:r>
      <w:r w:rsidRPr="00991FE1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художественно - эстетическое развитие ребенка;</w:t>
      </w:r>
    </w:p>
    <w:p w:rsidR="00543AB5" w:rsidRPr="00991FE1" w:rsidRDefault="00543AB5" w:rsidP="00543AB5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-сочетает п</w:t>
      </w:r>
      <w:r w:rsidRPr="00991FE1">
        <w:rPr>
          <w:rFonts w:ascii="Times New Roman" w:hAnsi="Times New Roman"/>
          <w:color w:val="333333"/>
          <w:sz w:val="28"/>
          <w:szCs w:val="28"/>
        </w:rPr>
        <w:t xml:space="preserve">ринципы научной обоснованности и практической применимости (содержание программы  соответствует основным положениям возрастной психологии и дошкольной педагогики); </w:t>
      </w:r>
    </w:p>
    <w:p w:rsidR="00543AB5" w:rsidRPr="00991FE1" w:rsidRDefault="00543AB5" w:rsidP="00543AB5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color w:val="333333"/>
          <w:sz w:val="28"/>
          <w:szCs w:val="28"/>
        </w:rPr>
        <w:t>-обеспечивает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творческому развитию детей дошкольного возраста;    </w:t>
      </w:r>
    </w:p>
    <w:p w:rsidR="00543AB5" w:rsidRPr="00991FE1" w:rsidRDefault="00543AB5" w:rsidP="00543AB5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color w:val="333333"/>
          <w:sz w:val="28"/>
          <w:szCs w:val="28"/>
        </w:rPr>
        <w:lastRenderedPageBreak/>
        <w:t>-строится с учетом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543AB5" w:rsidRPr="00991FE1" w:rsidRDefault="00543AB5" w:rsidP="00543AB5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color w:val="333333"/>
          <w:sz w:val="28"/>
          <w:szCs w:val="28"/>
        </w:rPr>
        <w:t xml:space="preserve">-предусматривает решение программных образовательных задач в совместной деятельности взрослого и детей и самостоятельной деятельности детей; </w:t>
      </w:r>
    </w:p>
    <w:p w:rsidR="00543AB5" w:rsidRPr="00991FE1" w:rsidRDefault="00543AB5" w:rsidP="00543AB5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color w:val="333333"/>
          <w:sz w:val="28"/>
          <w:szCs w:val="28"/>
        </w:rPr>
        <w:t xml:space="preserve">-предполагает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 в театр.   </w:t>
      </w:r>
    </w:p>
    <w:p w:rsidR="00543AB5" w:rsidRPr="00991FE1" w:rsidRDefault="00543AB5" w:rsidP="00C80759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-обеспечивает осуществление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детей;</w:t>
      </w:r>
    </w:p>
    <w:p w:rsidR="00C80759" w:rsidRPr="00991FE1" w:rsidRDefault="00C80759" w:rsidP="00C80759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3AB5" w:rsidRPr="00991FE1" w:rsidRDefault="00543AB5" w:rsidP="00543AB5">
      <w:pPr>
        <w:pStyle w:val="a3"/>
        <w:tabs>
          <w:tab w:val="left" w:pos="2160"/>
        </w:tabs>
        <w:rPr>
          <w:rFonts w:ascii="Times New Roman" w:hAnsi="Times New Roman"/>
          <w:b/>
          <w:sz w:val="28"/>
          <w:szCs w:val="28"/>
        </w:rPr>
      </w:pPr>
      <w:r w:rsidRPr="00991FE1">
        <w:rPr>
          <w:rFonts w:ascii="Times New Roman" w:hAnsi="Times New Roman"/>
          <w:b/>
          <w:sz w:val="28"/>
          <w:szCs w:val="28"/>
        </w:rPr>
        <w:t>Актуальность, новизна, и педагогическая целесообразность дополнительной образовательной программы.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hAnsi="Times New Roman" w:cs="Times New Roman"/>
          <w:sz w:val="28"/>
          <w:szCs w:val="28"/>
        </w:rPr>
        <w:t>Театр развлекает и воспитывает детей, развивает их фантазию, учит сопереживать происходящему, создает соответствующий эмоциональный настрой,  раскрепощает ребенка, повышает его уверенность в себе. Учитывая увеличение числа замкнутых  и неуверенных в себе детей, назрела необходимость оказания помощи в преодолении неуверенности, обучению общения со сверстниками и взрослыми.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всём его многообразии через образы, краски, звуки, а </w:t>
      </w:r>
      <w:proofErr w:type="gram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умело</w:t>
      </w:r>
      <w:proofErr w:type="gramEnd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поставленные вопросы заставляют их думать, анализировать, делать выводы и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FE1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Новизна опыта</w:t>
      </w:r>
      <w:r w:rsidRPr="00991FE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что </w:t>
      </w:r>
      <w:r w:rsidR="00D76562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проходят для детей разновозрастной группы. В совместной деятельности дети учатся находить общий </w:t>
      </w:r>
      <w:proofErr w:type="gramStart"/>
      <w:r w:rsidR="00D76562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</w:t>
      </w:r>
      <w:proofErr w:type="gramEnd"/>
      <w:r w:rsidR="00D76562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со сверстниками, та</w:t>
      </w:r>
      <w:r w:rsidR="0064231D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 с детьми  другого возраста, совместно реша</w:t>
      </w:r>
      <w:r w:rsidR="00D76562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4231D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D76562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поставленные </w:t>
      </w:r>
      <w:r w:rsidR="0064231D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педагогом </w:t>
      </w:r>
      <w:r w:rsidR="00D76562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64231D" w:rsidRPr="0099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развивая тем самым коммуникативные качества личности.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др., раскрепощают детей)</w:t>
      </w:r>
    </w:p>
    <w:p w:rsidR="00D76562" w:rsidRPr="00991FE1" w:rsidRDefault="00D76562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совместной деятельности </w:t>
      </w:r>
      <w:proofErr w:type="gram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взрослым, дети могут предлагать свой вариант развития сказочного сценария: добавлять персонажей, реплики для них, изменять окончание сказки.</w:t>
      </w:r>
    </w:p>
    <w:p w:rsidR="00C80759" w:rsidRPr="00991FE1" w:rsidRDefault="00C80759" w:rsidP="004C2B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Таким образом, театрализованная деятельность помогает всесторонне развивать ребёнка.</w:t>
      </w:r>
    </w:p>
    <w:p w:rsidR="00543AB5" w:rsidRPr="00991FE1" w:rsidRDefault="00543AB5" w:rsidP="004C2B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формирование творческой личности ребенка средствами театральной деятельности.</w:t>
      </w:r>
    </w:p>
    <w:p w:rsidR="00543AB5" w:rsidRPr="00991FE1" w:rsidRDefault="00543AB5" w:rsidP="00543A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формировать и активизировать познавательный интерес детей;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совершенствовать внимание, память;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способствовать раскрепощению детей;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творческие способности и коммуникативные навыки;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культуру поведения.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музыкальный и ритмический слух.</w:t>
      </w:r>
    </w:p>
    <w:p w:rsidR="00531D97" w:rsidRPr="00991FE1" w:rsidRDefault="00531D97" w:rsidP="00543AB5">
      <w:pPr>
        <w:pStyle w:val="a3"/>
        <w:tabs>
          <w:tab w:val="left" w:pos="2160"/>
        </w:tabs>
        <w:rPr>
          <w:rFonts w:ascii="Times New Roman" w:hAnsi="Times New Roman"/>
          <w:b/>
          <w:sz w:val="28"/>
          <w:szCs w:val="28"/>
        </w:rPr>
      </w:pPr>
    </w:p>
    <w:p w:rsidR="00543AB5" w:rsidRPr="00991FE1" w:rsidRDefault="00543AB5" w:rsidP="00543AB5">
      <w:pPr>
        <w:pStyle w:val="a3"/>
        <w:tabs>
          <w:tab w:val="left" w:pos="2160"/>
        </w:tabs>
        <w:rPr>
          <w:rFonts w:ascii="Times New Roman" w:hAnsi="Times New Roman"/>
          <w:b/>
          <w:sz w:val="28"/>
          <w:szCs w:val="28"/>
        </w:rPr>
      </w:pPr>
      <w:r w:rsidRPr="00991FE1">
        <w:rPr>
          <w:rFonts w:ascii="Times New Roman" w:hAnsi="Times New Roman"/>
          <w:b/>
          <w:sz w:val="28"/>
          <w:szCs w:val="28"/>
        </w:rPr>
        <w:t>Отличительные особенности дополнительной  образовательной программы.</w:t>
      </w:r>
    </w:p>
    <w:p w:rsidR="00543AB5" w:rsidRPr="00991FE1" w:rsidRDefault="00543AB5" w:rsidP="00543AB5">
      <w:pPr>
        <w:pStyle w:val="a3"/>
        <w:tabs>
          <w:tab w:val="left" w:pos="2160"/>
        </w:tabs>
        <w:rPr>
          <w:rFonts w:ascii="Times New Roman" w:hAnsi="Times New Roman"/>
          <w:b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Данная программа отличается от других аналогичных программ тем, что состоит из разделов, соответствующих возрастным периодам дошкольного детства от 3 до</w:t>
      </w:r>
      <w:r w:rsidR="0064231D" w:rsidRPr="00991FE1">
        <w:rPr>
          <w:rFonts w:ascii="Times New Roman" w:hAnsi="Times New Roman"/>
          <w:sz w:val="28"/>
          <w:szCs w:val="28"/>
        </w:rPr>
        <w:t xml:space="preserve"> 6</w:t>
      </w:r>
      <w:r w:rsidRPr="00991FE1">
        <w:rPr>
          <w:rFonts w:ascii="Times New Roman" w:hAnsi="Times New Roman"/>
          <w:sz w:val="28"/>
          <w:szCs w:val="28"/>
        </w:rPr>
        <w:t xml:space="preserve"> лет.</w:t>
      </w:r>
    </w:p>
    <w:p w:rsidR="00543AB5" w:rsidRPr="00991FE1" w:rsidRDefault="00543AB5" w:rsidP="00543AB5">
      <w:pPr>
        <w:pStyle w:val="a3"/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В данной программе предусмотрено знакомство с разными видами кукольного театра, и театра масок.</w:t>
      </w:r>
    </w:p>
    <w:p w:rsidR="00543AB5" w:rsidRPr="00991FE1" w:rsidRDefault="00543AB5" w:rsidP="00543AB5">
      <w:pPr>
        <w:pStyle w:val="a3"/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Программа ориентирована на всестороннее развитие личности ребенка, его неповторимой индивидуальности.</w:t>
      </w:r>
    </w:p>
    <w:p w:rsidR="00543AB5" w:rsidRPr="00991FE1" w:rsidRDefault="00543AB5" w:rsidP="00543AB5">
      <w:pPr>
        <w:pStyle w:val="a3"/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В программе  систематизированы средства и методы театрально-игровой деятельности, обосновано распределение их в соответствии с психолого-педагогическими особенностями этапов дошкольного детства. Предусмотрено поэтапное использование отдельных видов детской творческой деятельности (песенной, танцевальной, игровой) в процессе театрального воплощения.</w:t>
      </w:r>
    </w:p>
    <w:p w:rsidR="00543AB5" w:rsidRPr="00991FE1" w:rsidRDefault="00543AB5" w:rsidP="00543AB5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 xml:space="preserve">Составление программы основывалось на следующем научном предположении: театрализованная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развиваются символическое мышление, </w:t>
      </w:r>
      <w:r w:rsidRPr="00991FE1">
        <w:rPr>
          <w:rFonts w:ascii="Times New Roman" w:hAnsi="Times New Roman"/>
          <w:sz w:val="28"/>
          <w:szCs w:val="28"/>
        </w:rPr>
        <w:lastRenderedPageBreak/>
        <w:t>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543AB5" w:rsidRPr="00991FE1" w:rsidRDefault="00543AB5" w:rsidP="00543AB5">
      <w:pPr>
        <w:pStyle w:val="a3"/>
        <w:tabs>
          <w:tab w:val="left" w:pos="216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3AB5" w:rsidRPr="00991FE1" w:rsidRDefault="00543AB5" w:rsidP="00531D9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FE1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543AB5" w:rsidRPr="00991FE1" w:rsidRDefault="00543AB5" w:rsidP="00543AB5">
      <w:pPr>
        <w:pStyle w:val="a3"/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 xml:space="preserve">Данная образовательная программа рассчитана на </w:t>
      </w:r>
      <w:r w:rsidR="00C80759" w:rsidRPr="00991FE1">
        <w:rPr>
          <w:rFonts w:ascii="Times New Roman" w:hAnsi="Times New Roman"/>
          <w:sz w:val="28"/>
          <w:szCs w:val="28"/>
        </w:rPr>
        <w:t xml:space="preserve">детей 3-6 лет, продолжительность обучающей программы </w:t>
      </w:r>
      <w:r w:rsidRPr="00991FE1">
        <w:rPr>
          <w:rFonts w:ascii="Times New Roman" w:hAnsi="Times New Roman"/>
          <w:sz w:val="28"/>
          <w:szCs w:val="28"/>
        </w:rPr>
        <w:t xml:space="preserve">один учебный  год. Театрализованные занятия проводятся  1 раз в неделю. Продолжительность занятия </w:t>
      </w:r>
      <w:r w:rsidR="00FF123C" w:rsidRPr="00991FE1">
        <w:rPr>
          <w:rFonts w:ascii="Times New Roman" w:hAnsi="Times New Roman"/>
          <w:sz w:val="28"/>
          <w:szCs w:val="28"/>
        </w:rPr>
        <w:t>6</w:t>
      </w:r>
      <w:r w:rsidRPr="00991FE1">
        <w:rPr>
          <w:rFonts w:ascii="Times New Roman" w:hAnsi="Times New Roman"/>
          <w:sz w:val="28"/>
          <w:szCs w:val="28"/>
        </w:rPr>
        <w:t>0 минут.</w:t>
      </w:r>
      <w:r w:rsidR="005E4B19" w:rsidRPr="00991FE1">
        <w:rPr>
          <w:rFonts w:ascii="Times New Roman" w:hAnsi="Times New Roman"/>
          <w:sz w:val="28"/>
          <w:szCs w:val="28"/>
        </w:rPr>
        <w:t xml:space="preserve"> Программа рассчитана на 3</w:t>
      </w:r>
      <w:r w:rsidR="00531D97" w:rsidRPr="00991FE1">
        <w:rPr>
          <w:rFonts w:ascii="Times New Roman" w:hAnsi="Times New Roman"/>
          <w:sz w:val="28"/>
          <w:szCs w:val="28"/>
        </w:rPr>
        <w:t>6</w:t>
      </w:r>
      <w:r w:rsidR="005E4B19" w:rsidRPr="00991FE1">
        <w:rPr>
          <w:rFonts w:ascii="Times New Roman" w:hAnsi="Times New Roman"/>
          <w:sz w:val="28"/>
          <w:szCs w:val="28"/>
        </w:rPr>
        <w:t xml:space="preserve"> час</w:t>
      </w:r>
      <w:r w:rsidR="00531D97" w:rsidRPr="00991FE1">
        <w:rPr>
          <w:rFonts w:ascii="Times New Roman" w:hAnsi="Times New Roman"/>
          <w:sz w:val="28"/>
          <w:szCs w:val="28"/>
        </w:rPr>
        <w:t>ов</w:t>
      </w:r>
      <w:r w:rsidR="005E4B19" w:rsidRPr="00991FE1">
        <w:rPr>
          <w:rFonts w:ascii="Times New Roman" w:hAnsi="Times New Roman"/>
          <w:sz w:val="28"/>
          <w:szCs w:val="28"/>
        </w:rPr>
        <w:t xml:space="preserve"> в год.</w:t>
      </w:r>
    </w:p>
    <w:p w:rsidR="00543AB5" w:rsidRPr="00991FE1" w:rsidRDefault="005E4B19" w:rsidP="00543AB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Ведущей ф</w:t>
      </w:r>
      <w:r w:rsidR="00543AB5"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ормы работы</w:t>
      </w:r>
      <w:r w:rsidR="00531D97"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="00543AB5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43AB5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групповая</w:t>
      </w:r>
      <w:proofErr w:type="gramEnd"/>
      <w:r w:rsidR="00543AB5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3AB5" w:rsidRPr="00991FE1" w:rsidRDefault="00543AB5" w:rsidP="00543A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3AB5" w:rsidRPr="00991FE1" w:rsidRDefault="00543AB5" w:rsidP="00543A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Ожидаемый результат:</w:t>
      </w:r>
    </w:p>
    <w:p w:rsidR="00543AB5" w:rsidRPr="00991FE1" w:rsidRDefault="00543AB5" w:rsidP="00543AB5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дети проявляют познавательный интерес, творческие способности;</w:t>
      </w:r>
    </w:p>
    <w:p w:rsidR="00543AB5" w:rsidRPr="00991FE1" w:rsidRDefault="00543AB5" w:rsidP="00543AB5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дети доброжелательные, коммуникабельные, искренние;</w:t>
      </w:r>
    </w:p>
    <w:p w:rsidR="00543AB5" w:rsidRPr="00991FE1" w:rsidRDefault="00543AB5" w:rsidP="00543AB5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самостоятельно проявляют творчество в различных видах театрализованной деятельности, применяя актерские навыки.</w:t>
      </w:r>
    </w:p>
    <w:p w:rsidR="00C80759" w:rsidRPr="00991FE1" w:rsidRDefault="00C80759" w:rsidP="00543AB5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3AB5" w:rsidRPr="00991FE1" w:rsidRDefault="00543AB5" w:rsidP="00543AB5">
      <w:pPr>
        <w:shd w:val="clear" w:color="auto" w:fill="FFFFFF"/>
        <w:spacing w:before="225"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Критерии оценки: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драматизация сказок, фото, видеосюжеты.</w:t>
      </w:r>
    </w:p>
    <w:p w:rsidR="00543AB5" w:rsidRPr="00991FE1" w:rsidRDefault="00543AB5" w:rsidP="00543AB5">
      <w:pPr>
        <w:shd w:val="clear" w:color="auto" w:fill="FFFFFF"/>
        <w:spacing w:before="225"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B5" w:rsidRPr="00991FE1" w:rsidRDefault="00543AB5" w:rsidP="00543AB5">
      <w:pPr>
        <w:shd w:val="clear" w:color="auto" w:fill="FFFFFF"/>
        <w:spacing w:before="225"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FE1" w:rsidRPr="00991FE1" w:rsidRDefault="00991FE1" w:rsidP="00543AB5">
      <w:pPr>
        <w:shd w:val="clear" w:color="auto" w:fill="FFFFFF"/>
        <w:spacing w:before="225"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FE1" w:rsidRPr="00991FE1" w:rsidRDefault="00991FE1" w:rsidP="00543AB5">
      <w:pPr>
        <w:shd w:val="clear" w:color="auto" w:fill="FFFFFF"/>
        <w:spacing w:before="225"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FE1" w:rsidRDefault="00991FE1" w:rsidP="00987FB5">
      <w:pPr>
        <w:shd w:val="clear" w:color="auto" w:fill="FFFFFF"/>
        <w:spacing w:before="225" w:after="0" w:line="315" w:lineRule="atLeast"/>
        <w:rPr>
          <w:rFonts w:ascii="Times New Roman" w:hAnsi="Times New Roman" w:cs="Times New Roman"/>
          <w:b/>
          <w:sz w:val="28"/>
          <w:szCs w:val="28"/>
        </w:rPr>
      </w:pPr>
    </w:p>
    <w:p w:rsidR="00543AB5" w:rsidRPr="00991FE1" w:rsidRDefault="00543AB5" w:rsidP="00543AB5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hAnsi="Times New Roman" w:cs="Times New Roman"/>
          <w:b/>
          <w:sz w:val="28"/>
          <w:szCs w:val="28"/>
        </w:rPr>
        <w:lastRenderedPageBreak/>
        <w:t>2. Учебно-тематический план программы</w:t>
      </w:r>
    </w:p>
    <w:p w:rsidR="00543AB5" w:rsidRPr="00991FE1" w:rsidRDefault="00543AB5" w:rsidP="00543AB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E1"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5E4B19" w:rsidRPr="00991FE1">
        <w:rPr>
          <w:rFonts w:ascii="Times New Roman" w:hAnsi="Times New Roman"/>
          <w:b/>
          <w:sz w:val="28"/>
          <w:szCs w:val="28"/>
        </w:rPr>
        <w:t>разновозрастной группы</w:t>
      </w:r>
      <w:r w:rsidRPr="00991FE1">
        <w:rPr>
          <w:rFonts w:ascii="Times New Roman" w:hAnsi="Times New Roman"/>
          <w:b/>
          <w:sz w:val="28"/>
          <w:szCs w:val="28"/>
        </w:rPr>
        <w:t>.</w:t>
      </w:r>
    </w:p>
    <w:p w:rsidR="00543AB5" w:rsidRPr="00991FE1" w:rsidRDefault="00543AB5" w:rsidP="00543A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84"/>
        <w:gridCol w:w="2268"/>
        <w:gridCol w:w="850"/>
        <w:gridCol w:w="2268"/>
        <w:gridCol w:w="851"/>
        <w:gridCol w:w="2977"/>
      </w:tblGrid>
      <w:tr w:rsidR="00543AB5" w:rsidRPr="00991FE1" w:rsidTr="00991FE1">
        <w:trPr>
          <w:trHeight w:val="604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Темы театральных занятий</w:t>
            </w:r>
          </w:p>
        </w:tc>
        <w:tc>
          <w:tcPr>
            <w:tcW w:w="2552" w:type="dxa"/>
            <w:gridSpan w:val="2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Общее число занятий, время</w:t>
            </w:r>
          </w:p>
        </w:tc>
        <w:tc>
          <w:tcPr>
            <w:tcW w:w="3118" w:type="dxa"/>
            <w:gridSpan w:val="2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Из них теория</w:t>
            </w:r>
          </w:p>
        </w:tc>
        <w:tc>
          <w:tcPr>
            <w:tcW w:w="3828" w:type="dxa"/>
            <w:gridSpan w:val="2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Из них практика</w:t>
            </w:r>
          </w:p>
        </w:tc>
      </w:tr>
      <w:tr w:rsidR="00A33193" w:rsidRPr="00991FE1" w:rsidTr="00991FE1">
        <w:trPr>
          <w:trHeight w:val="952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Кукловождение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пальчикового театра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C80759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952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Играем в пальчиковый театр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C80759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952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Кукловождение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кукол и настольного театра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C80759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698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Играем в театр кукол настольного театра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EF5AEE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836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Кукловождение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на стендовом театре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952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Играем в стендовом театре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952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Кукловождение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театра мягкой игрушки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952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Играем в театр кукол мягкой игрушки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952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Играем в театр масок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C80759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543AB5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331FEB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20мин</w:t>
            </w:r>
          </w:p>
        </w:tc>
      </w:tr>
      <w:tr w:rsidR="00A33193" w:rsidRPr="00991FE1" w:rsidTr="00991FE1">
        <w:trPr>
          <w:trHeight w:val="605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vAlign w:val="center"/>
          </w:tcPr>
          <w:p w:rsidR="00543AB5" w:rsidRPr="00991FE1" w:rsidRDefault="00543AB5" w:rsidP="00C8075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Д</w:t>
            </w:r>
            <w:r w:rsidR="00C80759" w:rsidRPr="00991FE1">
              <w:rPr>
                <w:rFonts w:ascii="Times New Roman" w:hAnsi="Times New Roman"/>
                <w:sz w:val="28"/>
                <w:szCs w:val="28"/>
              </w:rPr>
              <w:t>раматизация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C80759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3AB5" w:rsidRPr="00991FE1" w:rsidRDefault="00C80759" w:rsidP="00FF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43AB5" w:rsidRPr="00991FE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193" w:rsidRPr="00991FE1" w:rsidTr="00991FE1">
        <w:trPr>
          <w:trHeight w:val="557"/>
        </w:trPr>
        <w:tc>
          <w:tcPr>
            <w:tcW w:w="959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Всего занятий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43AB5" w:rsidRPr="00991FE1" w:rsidRDefault="00331FEB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543AB5"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1ч. 30мин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31FEB" w:rsidRPr="00991F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43AB5" w:rsidRPr="00991FE1" w:rsidRDefault="00543AB5" w:rsidP="00FF12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3часа</w:t>
            </w:r>
          </w:p>
        </w:tc>
      </w:tr>
    </w:tbl>
    <w:p w:rsidR="00543AB5" w:rsidRPr="00991FE1" w:rsidRDefault="00543AB5" w:rsidP="00543AB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43AB5" w:rsidRPr="00991FE1" w:rsidRDefault="00543AB5" w:rsidP="00543AB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43AB5" w:rsidRPr="00991FE1" w:rsidRDefault="00543AB5" w:rsidP="00945ED8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1FE1">
        <w:rPr>
          <w:rFonts w:ascii="Times New Roman" w:hAnsi="Times New Roman" w:cs="Times New Roman"/>
          <w:b/>
          <w:sz w:val="28"/>
          <w:szCs w:val="28"/>
        </w:rPr>
        <w:t>Содержание программы допол</w:t>
      </w:r>
      <w:r w:rsidR="00EF5AEE" w:rsidRPr="00991FE1">
        <w:rPr>
          <w:rFonts w:ascii="Times New Roman" w:hAnsi="Times New Roman" w:cs="Times New Roman"/>
          <w:b/>
          <w:sz w:val="28"/>
          <w:szCs w:val="28"/>
        </w:rPr>
        <w:t>нительного образования детей 3-6лет</w:t>
      </w:r>
      <w:r w:rsidRPr="00991FE1">
        <w:rPr>
          <w:rFonts w:ascii="Times New Roman" w:hAnsi="Times New Roman" w:cs="Times New Roman"/>
          <w:b/>
          <w:sz w:val="28"/>
          <w:szCs w:val="28"/>
        </w:rPr>
        <w:t>.</w:t>
      </w:r>
    </w:p>
    <w:p w:rsidR="00945ED8" w:rsidRPr="00991FE1" w:rsidRDefault="00945ED8" w:rsidP="00945ED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b/>
          <w:sz w:val="28"/>
          <w:szCs w:val="28"/>
        </w:rPr>
        <w:t>Цель программы</w:t>
      </w:r>
      <w:r w:rsidRPr="00991FE1">
        <w:rPr>
          <w:rFonts w:ascii="Times New Roman" w:hAnsi="Times New Roman"/>
          <w:sz w:val="28"/>
          <w:szCs w:val="28"/>
        </w:rPr>
        <w:t>: Развитие у детей дошкольного возраста музыкальных способностей и пробуждение интереса детей  к театрально-игровой деятельности, к народным обычаям, традициям, культуре, искусству. Эстетическое воспитание и развитие творческой активности   на основе музыкального фольклора и народных сказок.</w:t>
      </w:r>
    </w:p>
    <w:p w:rsidR="00945ED8" w:rsidRPr="00991FE1" w:rsidRDefault="00945ED8" w:rsidP="00945ED8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91FE1">
        <w:rPr>
          <w:rFonts w:ascii="Times New Roman" w:hAnsi="Times New Roman"/>
          <w:b/>
          <w:sz w:val="28"/>
          <w:szCs w:val="28"/>
        </w:rPr>
        <w:t>Задачи: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1.Побуждать интерес к театрально-игровой деятельности, создавать необходимые условия для ее проведения.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2. Поощрять участие детей в этом виде деятельности, формировать положительное отношение к нему.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3. Обучать детей ориентироваться в групповой комнате и в музыкальном зале.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 xml:space="preserve">4. Развивать умение следить за развитием действия в драматизациях и кукольных спектаклях. 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5. Развивать речь детей с помощью кукольного театра: обогащать словарь, формировать умение строить предложения, по возможности добиваясь правильного произношения слов.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6. Побуждать детей сочинять сказку с помощью воспитателя, используя для этой цели кукол настольного театра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7. Использовать формы диалогов действующих лиц в хорошо знакомых сказках. Развивать память, внимание, мышление детей.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8. Формировать умение передавать мимикой, позой, жестами, движением основные характерные движения персонажей. Обучать детей адекватному, эмоциональному реагированию: пониманию эмоционального состояния другого человека и умению выразить свое.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 xml:space="preserve">9. Знакомить детей с приемами </w:t>
      </w:r>
      <w:proofErr w:type="spellStart"/>
      <w:r w:rsidRPr="00991FE1">
        <w:rPr>
          <w:rFonts w:ascii="Times New Roman" w:hAnsi="Times New Roman"/>
          <w:sz w:val="28"/>
          <w:szCs w:val="28"/>
        </w:rPr>
        <w:t>кукловождения</w:t>
      </w:r>
      <w:proofErr w:type="spellEnd"/>
      <w:r w:rsidRPr="00991FE1">
        <w:rPr>
          <w:rFonts w:ascii="Times New Roman" w:hAnsi="Times New Roman"/>
          <w:sz w:val="28"/>
          <w:szCs w:val="28"/>
        </w:rPr>
        <w:t xml:space="preserve"> настольного, пальчикового театра и театра мягкой игрушки. Формировать умение концентрировать внимание на игрушке, театральной кукле.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lastRenderedPageBreak/>
        <w:t>10. Обучать детей сопровождать движение куклы песенкой.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11. Поощрять желание участвовать в танцах и музыкальных играх.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12. Развивать инициативу и самостоятельность детей в играх с театральными куклами.</w:t>
      </w:r>
    </w:p>
    <w:p w:rsidR="00945ED8" w:rsidRPr="00991FE1" w:rsidRDefault="00945ED8" w:rsidP="008E530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13. Развивать желание выступать перед детьми группы и родителями.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F7624" w:rsidRPr="00991FE1" w:rsidRDefault="00BF7624" w:rsidP="00543AB5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  <w:r w:rsidRPr="00991FE1">
        <w:rPr>
          <w:rFonts w:ascii="Times New Roman" w:hAnsi="Times New Roman"/>
          <w:b/>
          <w:sz w:val="28"/>
          <w:szCs w:val="28"/>
        </w:rPr>
        <w:t>Методы и приемы обучения</w:t>
      </w:r>
      <w:r w:rsidR="00EC45BD" w:rsidRPr="00991FE1">
        <w:rPr>
          <w:rFonts w:ascii="Times New Roman" w:hAnsi="Times New Roman"/>
          <w:b/>
          <w:sz w:val="28"/>
          <w:szCs w:val="28"/>
        </w:rPr>
        <w:t>:</w:t>
      </w:r>
    </w:p>
    <w:p w:rsidR="00EC45BD" w:rsidRPr="00991FE1" w:rsidRDefault="00EC45BD" w:rsidP="00543AB5">
      <w:pPr>
        <w:pStyle w:val="a3"/>
        <w:ind w:firstLine="360"/>
        <w:rPr>
          <w:rFonts w:ascii="Times New Roman" w:hAnsi="Times New Roman"/>
          <w:sz w:val="28"/>
          <w:szCs w:val="28"/>
        </w:rPr>
      </w:pPr>
      <w:proofErr w:type="gramStart"/>
      <w:r w:rsidRPr="00991FE1">
        <w:rPr>
          <w:rFonts w:ascii="Times New Roman" w:hAnsi="Times New Roman"/>
          <w:sz w:val="28"/>
          <w:szCs w:val="28"/>
        </w:rPr>
        <w:t>-словесные (рассказ, беседа, чтение художественной литературы, объяснение, пояснение)</w:t>
      </w:r>
      <w:proofErr w:type="gramEnd"/>
    </w:p>
    <w:p w:rsidR="00EC45BD" w:rsidRPr="00991FE1" w:rsidRDefault="00EC45BD" w:rsidP="00543AB5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</w:t>
      </w:r>
      <w:proofErr w:type="gramStart"/>
      <w:r w:rsidRPr="00991FE1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991FE1">
        <w:rPr>
          <w:rFonts w:ascii="Times New Roman" w:hAnsi="Times New Roman"/>
          <w:sz w:val="28"/>
          <w:szCs w:val="28"/>
        </w:rPr>
        <w:t xml:space="preserve"> (показ педагогом, демонстрация)</w:t>
      </w:r>
    </w:p>
    <w:p w:rsidR="00EC45BD" w:rsidRPr="00991FE1" w:rsidRDefault="00EC45BD" w:rsidP="00543AB5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</w:t>
      </w:r>
      <w:proofErr w:type="gramStart"/>
      <w:r w:rsidRPr="00991FE1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991FE1">
        <w:rPr>
          <w:rFonts w:ascii="Times New Roman" w:hAnsi="Times New Roman"/>
          <w:sz w:val="28"/>
          <w:szCs w:val="28"/>
        </w:rPr>
        <w:t xml:space="preserve"> (самостоятельная деятельность детей, импровизация)</w:t>
      </w:r>
    </w:p>
    <w:p w:rsidR="00EC45BD" w:rsidRPr="00991FE1" w:rsidRDefault="00EC45BD" w:rsidP="00543AB5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</w:p>
    <w:p w:rsidR="00543AB5" w:rsidRPr="00991FE1" w:rsidRDefault="00543AB5" w:rsidP="00543AB5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  <w:r w:rsidRPr="00991FE1">
        <w:rPr>
          <w:rFonts w:ascii="Times New Roman" w:hAnsi="Times New Roman"/>
          <w:b/>
          <w:sz w:val="28"/>
          <w:szCs w:val="28"/>
        </w:rPr>
        <w:t>Основные знания, умения и навыки, формируемые по окончанию года реализации данной программы: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 ориентироваться в групповой комнате и в музыкальном зале;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 умение повторять диалоги персонажей;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 сочинять сказку с помощью воспитателя, используя для этой цели кукол настольного и пальчикового театров;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 использовать импровизационные формы диалогов действующих лиц в хорошо знакомых сказках;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 передавать мимикой, позой, жестами, движением основные характерные движения персонажей;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 управлять куклами настольного, пальчикового театра и театра мягкой игрушки;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91FE1">
        <w:rPr>
          <w:rFonts w:ascii="Times New Roman" w:hAnsi="Times New Roman"/>
          <w:sz w:val="28"/>
          <w:szCs w:val="28"/>
        </w:rPr>
        <w:t>- проявлять инициативу и самостоятельность детей в играх с театральными куклами.</w:t>
      </w:r>
    </w:p>
    <w:p w:rsidR="00543AB5" w:rsidRPr="00991FE1" w:rsidRDefault="00543AB5" w:rsidP="00543AB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3AB5" w:rsidRPr="00991FE1" w:rsidRDefault="00543AB5" w:rsidP="00543AB5">
      <w:pPr>
        <w:rPr>
          <w:rFonts w:ascii="Times New Roman" w:hAnsi="Times New Roman" w:cs="Times New Roman"/>
          <w:b/>
          <w:sz w:val="28"/>
          <w:szCs w:val="28"/>
        </w:rPr>
      </w:pPr>
      <w:r w:rsidRPr="00991FE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3AB5" w:rsidRPr="00991FE1" w:rsidRDefault="00543AB5" w:rsidP="00991FE1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FE1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планирование. 3-</w:t>
      </w:r>
      <w:r w:rsidR="00EF5AEE" w:rsidRPr="00991FE1">
        <w:rPr>
          <w:rFonts w:ascii="Times New Roman" w:hAnsi="Times New Roman" w:cs="Times New Roman"/>
          <w:b/>
          <w:sz w:val="28"/>
          <w:szCs w:val="28"/>
        </w:rPr>
        <w:t>6лет</w:t>
      </w:r>
    </w:p>
    <w:p w:rsidR="00B2601A" w:rsidRPr="00991FE1" w:rsidRDefault="00B2601A" w:rsidP="002A38FC">
      <w:pPr>
        <w:pStyle w:val="a3"/>
        <w:spacing w:line="276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348"/>
        <w:gridCol w:w="2693"/>
      </w:tblGrid>
      <w:tr w:rsidR="00B2601A" w:rsidRPr="00991FE1" w:rsidTr="00987FB5">
        <w:tc>
          <w:tcPr>
            <w:tcW w:w="1701" w:type="dxa"/>
          </w:tcPr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         Месяц.</w:t>
            </w:r>
          </w:p>
        </w:tc>
        <w:tc>
          <w:tcPr>
            <w:tcW w:w="10348" w:type="dxa"/>
          </w:tcPr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Программные задачи.</w:t>
            </w:r>
          </w:p>
        </w:tc>
        <w:tc>
          <w:tcPr>
            <w:tcW w:w="2693" w:type="dxa"/>
          </w:tcPr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       Репертуар.</w:t>
            </w:r>
          </w:p>
        </w:tc>
      </w:tr>
      <w:tr w:rsidR="00B2601A" w:rsidRPr="00991FE1" w:rsidTr="00987FB5">
        <w:tc>
          <w:tcPr>
            <w:tcW w:w="1701" w:type="dxa"/>
          </w:tcPr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40C3" w:rsidRPr="00991FE1" w:rsidRDefault="000940C3" w:rsidP="000940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FB5" w:rsidRPr="00991FE1" w:rsidRDefault="00987FB5" w:rsidP="00987FB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Октябрь: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40C3" w:rsidRPr="00991FE1" w:rsidRDefault="000940C3" w:rsidP="000940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40C3" w:rsidRPr="00991FE1" w:rsidRDefault="000940C3" w:rsidP="000940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FB5" w:rsidRPr="00991FE1" w:rsidRDefault="00987FB5" w:rsidP="00987FB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Ноябрь: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40C3" w:rsidRPr="00991FE1" w:rsidRDefault="000940C3" w:rsidP="000940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FB5" w:rsidRPr="00991FE1" w:rsidRDefault="00987FB5" w:rsidP="00987FB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Декабрь: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40C3" w:rsidRPr="00991FE1" w:rsidRDefault="000940C3" w:rsidP="000940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FB5" w:rsidRPr="00991FE1" w:rsidRDefault="00987FB5" w:rsidP="00987FB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Январь: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08F" w:rsidRPr="00991FE1" w:rsidRDefault="002B008F" w:rsidP="002B008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08F" w:rsidRPr="00991FE1" w:rsidRDefault="002B008F" w:rsidP="002B008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FB5" w:rsidRPr="00991FE1" w:rsidRDefault="00987FB5" w:rsidP="00987FB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Февраль: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08F" w:rsidRPr="00991FE1" w:rsidRDefault="002B008F" w:rsidP="002B008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77A" w:rsidRPr="00991FE1" w:rsidRDefault="0004377A" w:rsidP="0004377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77A" w:rsidRPr="00991FE1" w:rsidRDefault="0004377A" w:rsidP="0004377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08F" w:rsidRPr="00991FE1" w:rsidRDefault="002B008F" w:rsidP="002B008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77A" w:rsidRDefault="0004377A" w:rsidP="0004377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77A" w:rsidRPr="00991FE1" w:rsidRDefault="0004377A" w:rsidP="0004377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Май: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Познакомить детей с устройством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фланелеграфа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и приемами работы с ним. Познакомить детей с приемами изготовления кукол для театра на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. Воспитывать умение следить за развитием действия в сказке, подводить детей к выразительному исполнению роли в кукольном театре.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Основы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Воспитывать внимание, развивать фантазию и воображение детей. Формировать у детей характерные жесты отталкивания, притяжения, раскрытия, закрытия.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FB5" w:rsidRDefault="00987FB5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интерес к играм-драматизациям, поддерживать бодрое и радостное настроение. Поощрять доброжелательное отношение друг к другу. Подводить к созданию образа героя, используя для этого мимику, жест, движение.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 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а)  Песенное 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Сопровождение движения куклы знакомой песенкой.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Предлагать детям сочинять песенки на отдельные слоги в жанре колыбельной и плясовой.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Предлагать детям сочинять песенные характеристики персонажей кукольного 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диафрагму.</w:t>
            </w:r>
          </w:p>
          <w:p w:rsidR="000940C3" w:rsidRPr="00991FE1" w:rsidRDefault="000940C3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Привлекать детей к сочинению коротких сказок, историй, придумывать диалоги действующих лиц с помощью воспитателя.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Поощрять стремление детей самостоятельно создавать игровые образы с помощью движения и мимики.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эмоциональный отклик и желание двигаться под музыку.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сочинять танцевальные характеристики персонажей спектакля в жанре народной пляски.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3. 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Обогащать детей яркими впечатлениями, создавая радостное настроение. Вызывать желание  принимать активное участие в празднике.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интерес к происходящему на сцене, воспитывать умение следить за развитием действия, концентрируя внимание до конца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Вызывать у детей желание выступать перед родителями, младшими детьми и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сверсниками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 играть с куклами настольного  театра.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ладотональный слух.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Поощрять стремление детей участвовать в играх-драматизациях.</w:t>
            </w:r>
          </w:p>
          <w:p w:rsidR="000940C3" w:rsidRPr="00991FE1" w:rsidRDefault="000940C3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1.Основные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Формировать и закреплять у детей навыки управления игрушкой на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. Развивать умение давать оценку поступкам действующих лиц в спектакле. Продолжать формировать эмоциональную выразительность речи. Развивать у детей интерес к кукольным спектаклям, поощрять участие в этом виде деятельности.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Основы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эмоциональное состояние другого человека и уметь активно выразить свое.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Активизировать детей, развивать их память и внимание.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Формировать положительное отношение к игра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драматизациям. Учить разыгрывать спектакли по знакомым литературным сюжетам, используя выразительные средства (интонацию, движения, мимику, жест).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 Песенное  творчество: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Побуждать детей выразительно и эмоционально  исполнять песни.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сочинять песенки на заданный текст и использовать их в кукольных спектакля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драматизациях.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сочинению коротких сказок, историй, придумывать диалоги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действующих лиц с помощью воспитателя и без его участия.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Поощрять стремление детей самостоятельно создавать игровые образы с помощью движения и мимики.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эмоциональный отклик и желание двигаться под музыку.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сочинять танцевальные характеристики персонажей спектакля в жанре народной пляски.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ребенка, воспитывать эмоциональное отношение к музыке через танцевальное движение.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3.Проведение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Обогащать детей яркими впечатлениями, создавая радостное настроение. Вызывать желание  принимать активное участие в празднике.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интерес к происходящему на сцене, воспитывать умение следить за развитием действия, концентрируя внимание до конца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у детей желание выступать перед родителями, и другими детьми.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умение понимать содержание сказок, оценивать поступки действующих лиц, давать им объективную оценку.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 играть с куклами настольного  театра.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ладотональный слух.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Поощрять стремление детей участвовать в играх-драматизациях.</w:t>
            </w:r>
          </w:p>
          <w:p w:rsidR="000940C3" w:rsidRPr="00991FE1" w:rsidRDefault="000940C3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1.Основные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Вызывать интерес к настольному театру, желание участвовать в спектакле.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приемами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настольного театра. Развивать умение давать оценку поступкам действующих лиц в спектакле. Продолжать формировать эмоциональную выразительность речи. Развивать у детей интерес к кукольным спектаклям, поощрять участие в этом виде деятельности.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)О</w:t>
            </w:r>
            <w:proofErr w:type="gram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эмоциональное состояние другого человека и уметь активно выразить свое. Развивать у детей способность правильно понимать эмоционально выразительное движение рук и активно пользоваться жестами.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способность выполнять характерные движения персонажа в пантомиме.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Активизировать детей, развивать их память и внимание.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Формировать положительное отношение к игра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драматизациям. Учить разыгрывать спектакли по знакомым литературным сюжетам, используя выразительные средства (интонацию, движения, мимику, жест).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а)  Песенное 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Учить детей выразительно и эмоционально исполнять знакомые песни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сочинять песенки на заданный текст и использовать их в кукольных спектакля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драматизациях.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Привлекать детей к сочинению коротких сказок, историй, придумывать диалоги действующих лиц с помощью воспитателя и без его участия, придумывать новое окончание знакомой сказки.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Поощрять стремление детей самостоятельно создавать игровые образы с помощью движения и мимики.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эмоциональный отклик и желание двигаться под музыку.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сочинять танцевальные характеристики персонажей спектакля в жанре народной пляски.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ребенка, воспитывать эмоциональное отношение к музыке через танцевальное движение.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3.Проведение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Обогащать детей яркими впечатлениями, создавая радостное настроение. Вызывать желание  принимать активное участие в празднике.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интерес к происходящему на сцене, воспитывать умение следить за развитием действия, концентрируя внимание до конца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у детей желание выступать перед родителями, и другими детьми.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умение понимать содержание сказок, оценивать поступки действующих лиц, давать им объективную оценку.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</w:t>
            </w:r>
            <w:r w:rsidRPr="00991F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к сочинению сказок с помощью педагога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к самостоятельным играм с куклами театра мягкой игрушки.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ладотональный слух, дать первоначальные навыки импровизации простых мелодий на заданный текст.</w:t>
            </w:r>
          </w:p>
          <w:p w:rsidR="000940C3" w:rsidRPr="00991FE1" w:rsidRDefault="000940C3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1.Основные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Продолжать вызывать интерес к театру верховых кукол, желание участвовать в спектакле.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приемами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театра верховых кукол. Развивать умение давать оценку поступкам действующих лиц в спектакле. Продолжать формировать эмоциональную выразительность речи. Развивать у детей интерес к кукольным спектаклям, поощрять участие в этом виде деятельности.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)О</w:t>
            </w:r>
            <w:proofErr w:type="gram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эмоциональное состояние другого человека и уметь активно выразить свое.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Активизировать детей, развивать их память и внимание.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способность правильно понимать эмоционально выразительное движение рук и активно пользоваться жестами.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Формировать положительное отношение к игра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драматизациям. Учить разыгрывать спектакли по знакомым литературным сюжетам, используя выразительные средства (интонацию, движения, мимику, жест).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развивать умение детей разыгрывать спектакль по знакомой сказке.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а)  Песенное 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учить детей выразительно исполнять знакомые песни.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сочинять песенки на заданный текст и использовать их в кукольных спектакля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драматизациях.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Поощрять инициативу и активность детей при создании образов характерных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персонажей, противопоставляя характер движения одного персонажа другому, в соответствии  с создаваемым образом.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Поощрять стремление детей самостоятельно создавать игровые образы с помощью движения и мимики.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эмоциональный отклик и желание двигаться под музыку.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сочинять танцевальные характеристики персонажей спектакля в жанре народной пляски.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ребенка, воспитывать эмоциональное отношение к музыке через танцевальное движение.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3.Проведение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Учить детей эмоционально реагировать на выступления детей и взрослых.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развивать устойчивый интерес к выступлениям перед родителями, младшими детьми.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умение понимать содержание сказок, оценивать поступки действующих лиц, давать им объективную оценку.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к самостоятельным играм с куклами театра мягкой игрушки.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ладотональный слух, дать первоначальные навыки импровизации простых мелодий на заданный текст.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инициативу в играх с куклами театра мягкой игрушки</w:t>
            </w:r>
          </w:p>
          <w:p w:rsidR="000940C3" w:rsidRPr="00991FE1" w:rsidRDefault="000940C3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1.Основные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Вызывать интерес к театру верховых кукол, желание участвовать в спектакле.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приемами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театра верховых кукол.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умение давать оценку поступкам действующих лиц в спектакле.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формировать эмоциональную выразительность речи.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интерес к кукольным спектаклям, поощрять участие в этом виде деятельности.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б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 Основы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эмоциональное состояние другого человека и уметь активно выразить свое.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Активизировать детей, развивать их память и внимание.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способность правильно понимать эмоционально выразительное движение рук и адекватно  пользоваться жестами.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Поддерживать заинтересованное отношение к играм-драматизациям, стремление участвовать в этом виде деятельности. Формировать у детей эмоционально насыщенную речь, активизировать словарь.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развивать умение детей разыгрывать спектакль по знакомой сказке.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а)  Песенное 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Предлагать детям сочинять песни в характере своего героя.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сочинять песенки на заданный текст и использовать их в кукольных спектакля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драматизациях.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б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Побуждать детей вживаться в создаваемый образ, постоянно совершенствуя его.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Находя  наиболее выразительные средства для воплощения.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Поощрять стремление детей самостоятельно создавать игровые образы с помощью движения и мимики.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эмоциональный отклик и желание двигаться под музыку.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сочинять танцевальные характеристики персонажей спектакля в жанре народной пляски.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ребенка, воспитывать эмоциональное отношение к музыке через танцевальное движение.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3.Проведение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Обогащать детей яркими впечатлениями, создавая радостное настроение. Вызывать желание  принимать активное участие в празднике.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интерес к происходящему на сцене, воспитывать умение следить за развитием действия, концентрируя внимание до конца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у детей желание выступать перед родителями, и другими детьми.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умение понимать содержание сказок, оценивать поступки действующих лиц, давать им объективную оценку.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инициативу в играх с куклами театра верховых кукол.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у детей ладотональный слух, </w:t>
            </w:r>
          </w:p>
          <w:p w:rsidR="002B008F" w:rsidRPr="00991FE1" w:rsidRDefault="002B008F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1.Основные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приемами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 перчаточных кукол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театра «Би-ба-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устойчивый интерес к театру перчаточных  кукол, желание импровизировать с перчаточными  куклами.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t>Развивать умение давать оценку поступкам действующих лиц в спектакле.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формировать эмоциональную выразительность речи. Развивать у детей интерес к кукольным спектаклям, поощрять участие в этом виде деятельности.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)О</w:t>
            </w:r>
            <w:proofErr w:type="gram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эмоциональное состояние другого человека и уметь активно выразить свое.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Активизировать детей, развивать их память и внимание.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способность правильно понимать эмоционально выразительное движение рук и адекватно  пользоваться жестами. Развивать выразительность жеста.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Поддерживать заинтересованное отношение к играм-драматизациям, стремление участвовать в этом виде деятельности. Формировать у детей эмоционально насыщенную речь, активизировать словарь.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инициативу и самостоятельность детей в разыгрывании спектакля по знакомой сказке.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а)  Песенное 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Предлагать детям сочинять песни в характере своего героя.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сочинять песенки на заданный текст и использовать их в кукольных спектакля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драматизациях.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вживаться в создаваемый образ, постоянно совершенствуя его. Находя  наиболее выразительные средства для воплощения.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Поощрять инициативу и активность детей при создании образов характерных персонажей, противопоставляя характер движения одного персонажа другому, в соответствии с создаваемым образом.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эмоциональный отклик и желание двигаться под музыку.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сочинять танцевальные характеристики персонажей спектакля в жанре народной пляски.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ребенка, воспитывать эмоциональное отношение к музыке через танцевальное движение.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3.Проведение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Обогащать детей яркими впечатлениями, создавая радостное настроение. Вызывать желание  принимать активное участие в празднике.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интерес к происходящему на сцене, воспитывать умение следить за развитием действия, концентрируя внимание до конца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Воспитывать эмоционально-положительное отношение к праздникам, желание участвовать в подготовке и проведению утренника.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умение понимать содержание сказок, оценивать поступки действующих лиц, давать им объективную оценку.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инициативу в играх с верховыми куклами.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придумывать сказки, используя верховых  кукол.</w:t>
            </w:r>
          </w:p>
          <w:p w:rsidR="002B008F" w:rsidRPr="00991FE1" w:rsidRDefault="002B008F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приемами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 перчаточных кукол театра «Би-ба-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устойчивый интерес к театру перчаточных  кукол, желание импровизировать с перчаточными  куклами. Развивать умение давать оценку поступкам действующих лиц в спектакле.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формировать эмоциональную выразительность речи.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интерес к кукольным спектаклям, поощрять участие в этом виде деятельности.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)О</w:t>
            </w:r>
            <w:proofErr w:type="gram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способность детей понимать эмоциональное состояние другого человека и уметь активно выразить свое.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Активизировать детей, развивать их память и внимание.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способность правильно понимать эмоционально выразительное движение рук и адекватно  пользоваться жестами.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выразительность жеста.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Поддерживать заинтересованное отношение к играм-драматизациям, стремление участвовать в этом виде деятельности. Формировать у детей эмоционально насыщенную речь, активизировать словарь.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инициативу и самостоятельность детей в разыгрывании спектакля по знакомой сказке.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а)  Песенное 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Предлагать детям исполнять коллективно песни в характере своего героя.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Воспитывать устойчивый интерес к песенному творчеству.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коллективно создавать образы персонажей, постоянно ощущая своего партнера, стремясь подыграть ему.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к поискам выразительных движений для передачи характерных особенностей персонажей.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Побуждать детей сочинять танцевальные характеристики персонажей спектакля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ребенка, воспитывать эмоциональное отношение к музыке через танцевальное движение.</w:t>
            </w:r>
          </w:p>
          <w:p w:rsidR="002B008F" w:rsidRPr="00991FE1" w:rsidRDefault="002B008F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3.Проведение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Обогащать детей яркими впечатлениями, создавая радостное настроение. Вызывать желание  принимать активное участие в празднике.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интерес к происходящему на сцене, воспитывать умение следить за развитием действия, концентрируя внимание до конца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Воспитывать эмоционально-положительное отношение к праздникам, желание участвовать в подготовке и проведению утренника.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Воспитывать любовь и интерес к музыке, литературе, театральному искусству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инициативу в играх с куклами театра «Би-ба-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B008F" w:rsidRPr="0004377A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придумывать сказки, используя ку</w:t>
            </w:r>
            <w:r w:rsidR="0004377A">
              <w:rPr>
                <w:rFonts w:ascii="Times New Roman" w:hAnsi="Times New Roman"/>
                <w:sz w:val="28"/>
                <w:szCs w:val="28"/>
              </w:rPr>
              <w:t>кол театра «Би-ба-</w:t>
            </w:r>
            <w:proofErr w:type="spellStart"/>
            <w:r w:rsidR="0004377A"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 w:rsidR="0004377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приемами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 с  верховыми  куклами разных систем.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создавать танцевальные композиции и игровые импровизации с куклами театра «Би-ба-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» и другими.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устойчивый интерес к театру перчаточных кукол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желание импровизировать с  верховыми  куклами. Развивать умение давать оценку поступкам действующих лиц в спектакле.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формировать эмоциональную выразительность речи.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интерес к кукольным спектаклям, поощрять участие в этом виде деятельности.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)О</w:t>
            </w:r>
            <w:proofErr w:type="gram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память и фантазию детей. Обучать их интуитивно распознавать атмосферу человека, события, места, времени года, дня и уметь вживаться в эту атмосферу.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выразительность жеста.</w:t>
            </w:r>
          </w:p>
          <w:p w:rsidR="002B008F" w:rsidRPr="00991FE1" w:rsidRDefault="002B008F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Побуждать детей к поиску выразительных 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средств  передачи характерных особенностей персонажей спектакля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377A" w:rsidRDefault="0004377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а)  Песенное 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Закреплять умения исполнять песни в определенном жанре в характере своего героя.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Воспитывать устойчивый интерес к песенному творчеству,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Поощрять сочинение детьми песен на тексты детских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коллективно создавать образы персонажей, постоянно ощущая своего партнера, стремясь подыграть ему.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передавать настроение музыки танцевальными движениями.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ребенка, воспитывать эмоциональное отношение к музыке через танцевальное движение.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Предлагать детям сочинять новые сказки, используя персонажи хорошо знакомой сказки, изменить    характеры героев на противоположные, изменять окончания сказок.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создавать танцевальные образы персонажей пластикой своего тела, театральными куклами различных систем.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3</w:t>
            </w: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.Проведение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Обогащать детей яркими впечатлениями, создавая радостное настроение. Вызывать желание  принимать активное участие в празднике.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интерес к происходящему на сцене, воспитывать умение следить за развитием действия, концентрируя внимание до конца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Привлекать детей к активному участию в подготовке и проведении праздника.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любовь и интерес к музыке, литературе, театральному искусству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инициативу в играх с куклами с живой рукой.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придумывать сказки, используя кукол с живой рукой.</w:t>
            </w:r>
          </w:p>
          <w:p w:rsidR="002B008F" w:rsidRPr="00991FE1" w:rsidRDefault="002B008F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1.Основные навыки  театрального мастерства и методы формирования театрального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 xml:space="preserve">а) Основы кукольного театра и </w:t>
            </w:r>
            <w:proofErr w:type="spell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кукловождения</w:t>
            </w:r>
            <w:proofErr w:type="spell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Закреплять умения детей действовать детей с  верховыми  куклами разных систем.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создавать танцевальные композиции и игровые импровизации с куклами разных систем. Прививать устойчивый интерес к театру перчаточных кукол, желание импровизировать с куклами  разных систем. Развивать умение давать оценку поступкам действующих лиц в спектакле.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Продолжать формировать эмоциональную выразительность речи.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 детей интерес к кукольным спектаклям, поощрять участие в этом виде деятельности.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)О</w:t>
            </w:r>
            <w:proofErr w:type="gramEnd"/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сновы актерского мастерства: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память и фантазию детей. Обучать их интуитивно распознавать атмосферу человека, события, места, времени года, дня и уметь вживаться в эту атмосферу.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выразительность жеста.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умение выражать основные эмоции и адекватно реагировать на эмоции окружающих людей.</w:t>
            </w:r>
          </w:p>
          <w:p w:rsidR="002B008F" w:rsidRPr="00991FE1" w:rsidRDefault="002B008F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в) Основные принципы драматизации: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к поиску выразительных сре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>я передачи характерных особенностей персонажей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2.Виды творческой деятельности и методы развития творческих способностей: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а)  Песенное 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Закреплять умения исполнять песни в характере своего героя.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Воспитывать устойчивый интерес к песенному творчеству 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Развивать  вокальные способности детей: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слух, силу голоса, артикуляцию, дикцию и ритм дыхания с опорой на диафрагму.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Поощрять сочинение детьми песен на собственные стихи.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б) Игровое и танцевальное творчество: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коллективно создавать образы персонажей, постоянно ощущая своего партнера, стремясь подыграть ему.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передавать настроение музыки танцевальными движениями.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ребенка, воспитывать эмоциональное отношение к музыке через танцевальное движение.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Предлагать детям сочинять новые сказки. Используя персонажи хорошо знакомой сказки, изменить    характеры героев 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противоположные.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создавать танцевальные образы персонажей пластикой своего тела, театральными куклами различных систем.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3.Проведение досугов и развлечений: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Обогащать детей яркими впечатлениями, создавая радостное настроение. Вызывать желание  принимать активное участие в празднике.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Вызывать интерес к происходящему на сцене, воспитывать умение следить за развитием действия, концентрируя внимание до конца спектакля.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Привлекать детей к активному участию в подготовке и проведении праздника.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Воспитывать любовь и интерес к музыке, литературе, театральному искусству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FE1">
              <w:rPr>
                <w:rFonts w:ascii="Times New Roman" w:hAnsi="Times New Roman"/>
                <w:b/>
                <w:sz w:val="28"/>
                <w:szCs w:val="28"/>
              </w:rPr>
              <w:t>4.Самостоятельная театральная деятельность: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Привлекать детей к рассказыванию сказок, чтению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стихов.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Развивать инициативу в играх с куклами.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Побуждать детей придумывать сказки, используя кукол.</w:t>
            </w:r>
          </w:p>
        </w:tc>
        <w:tc>
          <w:tcPr>
            <w:tcW w:w="2693" w:type="dxa"/>
          </w:tcPr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«Пых», русская народная сказка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«Две мышки»</w:t>
            </w:r>
          </w:p>
          <w:p w:rsidR="00987FB5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«Встреча зайца и лисы», «Пляска лисы и кота»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Этюды 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выразительность жеста: «Испугались», «Иди ко мне», «Уходи»;</w:t>
            </w: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«Теремок» русская народная сказка.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Песенки Маши и Медведя.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«Колыбельная для лисенка» «Пляска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куклы» Песенка Лягушки, Мышки,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Зайчика, Лисички, Волка, Медведя.</w:t>
            </w: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FB5" w:rsidRDefault="00987FB5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FB5" w:rsidRDefault="00987FB5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Свободная</w:t>
            </w:r>
            <w:r w:rsidR="00987FB5">
              <w:rPr>
                <w:rFonts w:ascii="Times New Roman" w:hAnsi="Times New Roman"/>
                <w:sz w:val="28"/>
                <w:szCs w:val="28"/>
              </w:rPr>
              <w:t xml:space="preserve"> пляска персонажей сказки «Пых»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«Пляска Медведицы»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«Листопад»,</w:t>
            </w: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FB5" w:rsidRDefault="00987FB5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«Три медведя»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FB5" w:rsidRDefault="00987FB5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«Приключения в осеннем лесу»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«Будь внимателен»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«Вкусный торт»  «Новая игрушка»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«Три поросёнка»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«Песня поросят»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«Песенка кота» (вальс), «Песенка волка» (марш)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«Что же вышло?»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«Маша и Жучка»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Свободная пляска лисы и волка. Танцевальная импровизация с куклами.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«Три поросёнка»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«Зимовье зверей»  русская народная сказка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«Колобок» русская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народная сказка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«Непогодица».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«Сова», «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Жадина»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>Отдай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Лентяй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и работник»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«Колобок» русская народная сказка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«Что же вышло?»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Речитативы на стихи в спектакле 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>раматизации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«Песня 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колобка»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«Непогодица»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Танец лисы, волка и медведя.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«Карусели»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«Карусельные лошадки»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«Сова и мыши»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(сочиняют дети) «Колобок на новый лад»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«Колобок» русская народная сказк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>драматизация совместно с кукольным театром)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«Колобок»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«Лесная школа», 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«День рождения»,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«Слоненок  заболел» (сочиняют дети).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0C3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Василисы»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«Зайчик и лиса», «Котик и козлик»,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«Красная шапочка и волк»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«Три ёлочки»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Песенка курочки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«Милая бабушка Яга»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«Тик-так, часики»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«Песня ёлочки»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Танец снежинок и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звёздочек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«Милая бабушка Яга»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«Танец Василис»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Танец пиратов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Танец со снежками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«Новогодняя сказка»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«Лисичка-сестричка и серый волк» русская сказка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«Звери в гостях у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Снегурочки»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0C3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7FB5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«Сосульки»,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Шалта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Болтай»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«Петрушка прыгает»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0C3" w:rsidRPr="00991FE1" w:rsidRDefault="000940C3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«Кот в сапогах»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«По ровненькой дорожке» (марш),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«Зима» (вальс), «Мишка и кукла» (полька)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«Как у наших у ворот» (народная </w:t>
            </w: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пляска),</w:t>
            </w:r>
            <w:proofErr w:type="gramEnd"/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«Магазин игрушек»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«Мишк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шалунишки»,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«Зайчик и лиса», «Котик и козлик»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«Кот в сапогах»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«Мишк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шалунишки», «Магазин игрушек»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«Карнавал зверей»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«Мороз Иванович», «Мышка»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«Спать хочется», «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», «Золушка»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«Ку-ка-ре-ку» русская сказка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«Тень-тень»,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«Цыплята»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«Курица и цыплята»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«Жили у бабуси»</w:t>
            </w: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«Русский хоровод» танцевальная композиция.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«Кот Леопольд»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«Два мышонка»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«Жили у бабуси»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«Зайка и мишка»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Кукольный спектакль «Ку-ка-ре-ку» русская сказка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«Карнавал зверей»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«Кот Леопольд»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«Петрушка веселится»,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«Удивление», «Цветок»,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«Северный полюс»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«Потерялся», «Котята», «Часовой», «Робкий ребенок»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«Приключения Буратино»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«Буратино»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«Песня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Артемона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«Скакалка» А.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«Караба</w:t>
            </w:r>
            <w:proofErr w:type="gramStart"/>
            <w:r w:rsidRPr="00991FE1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Барабас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и Буратино», «Мальвина и Пьеро»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Танцевальные импровизации Карабаса, Буратино, Лисы Алисы, кота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>, Мальвины на музыку А. Рыбникова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«Приключения Буратино»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«Как хорошо, что есть друзья»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«Лисичка заметает следы»,  «Неожиданная встреча двух девочек»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«Сердитый дедушка», «Провинился»</w:t>
            </w: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«Три поросенка» английская сказка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«Песня поросят»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«Песня Волка»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«Веселая зарядка»,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«Марш солдатиков», «Кукла» (вальс), «Неваляшки» (народная пляска), «Птичка» (полька).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«Танец цветов»,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П. Чайковский.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«Поросята и лиса»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«Три поросенка»,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«Путешествие в весеннем лесу»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«Кот Леопольд»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«Лесная школа»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«Под грибком» 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В.Сутеева</w:t>
            </w:r>
            <w:proofErr w:type="spellEnd"/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«Путешествие в лес», «Дождик»,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«Мальчик с пальчик»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«Встреча зайца и волка», </w:t>
            </w: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77A" w:rsidRDefault="0004377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lastRenderedPageBreak/>
              <w:t>«Путешествие в страну сказок»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«День рожденья»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91FE1">
              <w:rPr>
                <w:rFonts w:ascii="Times New Roman" w:hAnsi="Times New Roman"/>
                <w:sz w:val="28"/>
                <w:szCs w:val="28"/>
              </w:rPr>
              <w:t>Зайкин</w:t>
            </w:r>
            <w:proofErr w:type="spellEnd"/>
            <w:r w:rsidRPr="00991FE1">
              <w:rPr>
                <w:rFonts w:ascii="Times New Roman" w:hAnsi="Times New Roman"/>
                <w:sz w:val="28"/>
                <w:szCs w:val="28"/>
              </w:rPr>
              <w:t xml:space="preserve"> праздник»</w:t>
            </w: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Песенка петушка</w:t>
            </w:r>
          </w:p>
          <w:p w:rsidR="00B2601A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Песня волка и лисы</w:t>
            </w:r>
          </w:p>
          <w:p w:rsidR="00B2601A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Песня «Зарядка»</w:t>
            </w: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Песня «Весёлый гном»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Танец «Дружная семейка»</w:t>
            </w:r>
          </w:p>
          <w:p w:rsidR="00B2601A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01A" w:rsidRPr="00991FE1">
              <w:rPr>
                <w:rFonts w:ascii="Times New Roman" w:hAnsi="Times New Roman"/>
                <w:sz w:val="28"/>
                <w:szCs w:val="28"/>
              </w:rPr>
              <w:t xml:space="preserve">«Смоляной бочок», 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Танец бабушки и дедушки,</w:t>
            </w:r>
          </w:p>
          <w:p w:rsidR="00B2601A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«Танец кошек и котов»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Спектакль-драматизация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</w:t>
            </w:r>
            <w:r w:rsidR="000940C3" w:rsidRPr="00991FE1">
              <w:rPr>
                <w:rFonts w:ascii="Times New Roman" w:hAnsi="Times New Roman"/>
                <w:sz w:val="28"/>
                <w:szCs w:val="28"/>
              </w:rPr>
              <w:t>Часы с кукушкой</w:t>
            </w:r>
            <w:r w:rsidRPr="00991FE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08F" w:rsidRPr="00991FE1" w:rsidRDefault="002B008F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«Скоро лето»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спектакль</w:t>
            </w:r>
          </w:p>
          <w:p w:rsidR="00B2601A" w:rsidRPr="00991FE1" w:rsidRDefault="00B2601A" w:rsidP="00B2601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FE1">
              <w:rPr>
                <w:rFonts w:ascii="Times New Roman" w:hAnsi="Times New Roman"/>
                <w:sz w:val="28"/>
                <w:szCs w:val="28"/>
              </w:rPr>
              <w:t>«Под грибом»</w:t>
            </w:r>
          </w:p>
        </w:tc>
      </w:tr>
    </w:tbl>
    <w:p w:rsidR="00991FE1" w:rsidRPr="00991FE1" w:rsidRDefault="00543AB5" w:rsidP="008E530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  <w:r w:rsidR="008E530C"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Учебн</w:t>
      </w:r>
      <w:proofErr w:type="gramStart"/>
      <w:r w:rsidR="008E530C"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о-</w:t>
      </w:r>
      <w:proofErr w:type="gramEnd"/>
      <w:r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методическое обеспечение: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1FE1" w:rsidRPr="00991FE1" w:rsidRDefault="00543AB5" w:rsidP="00D703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музыкального зала</w:t>
      </w:r>
      <w:proofErr w:type="gram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1FE1" w:rsidRPr="00991FE1" w:rsidRDefault="00543AB5" w:rsidP="00D703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художественная литература,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учебно - методические комплекты,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нотные сборники,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музыкальный центр,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аудио диски,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атрибуты к сценкам, играм,  к спектаклям,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костюмы,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пальчиковый театр;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настольный театр,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конусный театр; </w:t>
      </w:r>
    </w:p>
    <w:p w:rsidR="00D70378" w:rsidRDefault="00543AB5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стендовый театр, </w:t>
      </w:r>
    </w:p>
    <w:p w:rsidR="00D70378" w:rsidRDefault="00D70378" w:rsidP="00D7037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фланелеграф</w:t>
      </w:r>
      <w:proofErr w:type="spellEnd"/>
      <w:r w:rsidR="00543AB5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543AB5" w:rsidRPr="00991FE1" w:rsidRDefault="00543AB5" w:rsidP="00D703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кукольный театр: верховых кукол, театр мягкой игрушки, театр масок.</w:t>
      </w:r>
    </w:p>
    <w:p w:rsidR="00D70378" w:rsidRDefault="00D70378" w:rsidP="00543AB5">
      <w:pPr>
        <w:pStyle w:val="a5"/>
        <w:tabs>
          <w:tab w:val="left" w:pos="2160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991FE1" w:rsidRPr="00991FE1" w:rsidRDefault="00543AB5" w:rsidP="00543AB5">
      <w:pPr>
        <w:pStyle w:val="a5"/>
        <w:tabs>
          <w:tab w:val="left" w:pos="2160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91FE1">
        <w:rPr>
          <w:b/>
          <w:color w:val="000000" w:themeColor="text1"/>
          <w:sz w:val="28"/>
          <w:szCs w:val="28"/>
        </w:rPr>
        <w:t>Формы проведения занятий:</w:t>
      </w:r>
      <w:r w:rsidR="008E530C" w:rsidRPr="00991FE1">
        <w:rPr>
          <w:b/>
          <w:color w:val="000000" w:themeColor="text1"/>
          <w:sz w:val="28"/>
          <w:szCs w:val="28"/>
        </w:rPr>
        <w:t xml:space="preserve"> </w:t>
      </w:r>
    </w:p>
    <w:p w:rsidR="00991FE1" w:rsidRPr="00991FE1" w:rsidRDefault="00543AB5" w:rsidP="00543AB5">
      <w:pPr>
        <w:pStyle w:val="a5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  <w:r w:rsidRPr="00991FE1">
        <w:rPr>
          <w:sz w:val="28"/>
          <w:szCs w:val="28"/>
        </w:rPr>
        <w:t xml:space="preserve">учебное занятие, </w:t>
      </w:r>
    </w:p>
    <w:p w:rsidR="00991FE1" w:rsidRPr="00991FE1" w:rsidRDefault="00543AB5" w:rsidP="00543AB5">
      <w:pPr>
        <w:pStyle w:val="a5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  <w:r w:rsidRPr="00991FE1">
        <w:rPr>
          <w:sz w:val="28"/>
          <w:szCs w:val="28"/>
        </w:rPr>
        <w:t xml:space="preserve">открытое занятие, </w:t>
      </w:r>
    </w:p>
    <w:p w:rsidR="00E4348E" w:rsidRDefault="00543AB5" w:rsidP="00543AB5">
      <w:pPr>
        <w:pStyle w:val="a5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  <w:r w:rsidRPr="00991FE1">
        <w:rPr>
          <w:sz w:val="28"/>
          <w:szCs w:val="28"/>
        </w:rPr>
        <w:t xml:space="preserve">беседа, </w:t>
      </w:r>
    </w:p>
    <w:p w:rsidR="00E4348E" w:rsidRDefault="00543AB5" w:rsidP="00543AB5">
      <w:pPr>
        <w:pStyle w:val="a5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  <w:r w:rsidRPr="00991FE1">
        <w:rPr>
          <w:sz w:val="28"/>
          <w:szCs w:val="28"/>
        </w:rPr>
        <w:t xml:space="preserve">игра, </w:t>
      </w:r>
    </w:p>
    <w:p w:rsidR="00E4348E" w:rsidRDefault="00543AB5" w:rsidP="00543AB5">
      <w:pPr>
        <w:pStyle w:val="a5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  <w:r w:rsidRPr="00991FE1">
        <w:rPr>
          <w:sz w:val="28"/>
          <w:szCs w:val="28"/>
        </w:rPr>
        <w:t xml:space="preserve">развлечение, </w:t>
      </w:r>
    </w:p>
    <w:p w:rsidR="00E4348E" w:rsidRDefault="00543AB5" w:rsidP="00543AB5">
      <w:pPr>
        <w:pStyle w:val="a5"/>
        <w:tabs>
          <w:tab w:val="left" w:pos="216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91FE1">
        <w:rPr>
          <w:color w:val="000000" w:themeColor="text1"/>
          <w:sz w:val="28"/>
          <w:szCs w:val="28"/>
        </w:rPr>
        <w:t xml:space="preserve">инсценировка,  </w:t>
      </w:r>
    </w:p>
    <w:p w:rsidR="00543AB5" w:rsidRPr="00991FE1" w:rsidRDefault="00E4348E" w:rsidP="00543AB5">
      <w:pPr>
        <w:pStyle w:val="a5"/>
        <w:tabs>
          <w:tab w:val="left" w:pos="216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драматизация</w:t>
      </w:r>
    </w:p>
    <w:p w:rsidR="00543AB5" w:rsidRPr="00991FE1" w:rsidRDefault="00543AB5" w:rsidP="00543A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3AB5" w:rsidRPr="00991FE1" w:rsidRDefault="00543AB5" w:rsidP="00543AB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4348E" w:rsidRDefault="00543AB5" w:rsidP="00E434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5. Список литературы</w:t>
      </w:r>
      <w:proofErr w:type="gram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4348E" w:rsidRPr="00E434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348E" w:rsidRDefault="00E4348E" w:rsidP="00E434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Буренина «Театр возможного» </w:t>
      </w:r>
    </w:p>
    <w:p w:rsidR="00E4348E" w:rsidRDefault="00E4348E" w:rsidP="00E4348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А.И. Буренина,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М.И.Родина</w:t>
      </w:r>
      <w:proofErr w:type="spellEnd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Кукляндия</w:t>
      </w:r>
      <w:proofErr w:type="spellEnd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43AB5" w:rsidRPr="00991FE1" w:rsidRDefault="00E4348E" w:rsidP="00E4348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Н.Е. </w:t>
      </w:r>
      <w:proofErr w:type="spell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М.А. Васильевой, В.В. Гербовой, Т.С. Комаровой.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воспи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тания и обучения в детском саду» 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8E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Д. </w:t>
      </w:r>
      <w:proofErr w:type="spellStart"/>
      <w:r w:rsidR="00E4348E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Маханева</w:t>
      </w:r>
      <w:proofErr w:type="spellEnd"/>
      <w:r w:rsidR="00E4348E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«Театрализованные занятия в детском саду» </w:t>
      </w:r>
    </w:p>
    <w:p w:rsidR="00543AB5" w:rsidRPr="00991FE1" w:rsidRDefault="00E4348E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34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В. </w:t>
      </w:r>
      <w:proofErr w:type="spell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Щеткин</w:t>
      </w:r>
      <w:proofErr w:type="spellEnd"/>
      <w:r w:rsidR="00543AB5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«Театральная деятельность в детском саду» </w:t>
      </w:r>
    </w:p>
    <w:p w:rsidR="00543AB5" w:rsidRPr="00991FE1" w:rsidRDefault="00543AB5" w:rsidP="00543A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8E"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Чистякова </w:t>
      </w: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43AB5" w:rsidRPr="00991FE1" w:rsidRDefault="00543AB5" w:rsidP="00543AB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Журналы «Дошкольное воспитание»</w:t>
      </w:r>
    </w:p>
    <w:p w:rsidR="00543AB5" w:rsidRPr="00991FE1" w:rsidRDefault="00543AB5" w:rsidP="00543AB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Журналы «Музыкальная палитра»</w:t>
      </w:r>
    </w:p>
    <w:p w:rsidR="00543AB5" w:rsidRPr="00991FE1" w:rsidRDefault="00543AB5" w:rsidP="00543AB5">
      <w:pPr>
        <w:rPr>
          <w:rFonts w:ascii="Times New Roman" w:hAnsi="Times New Roman" w:cs="Times New Roman"/>
          <w:sz w:val="28"/>
          <w:szCs w:val="28"/>
        </w:rPr>
      </w:pPr>
    </w:p>
    <w:p w:rsidR="005F591E" w:rsidRPr="00991FE1" w:rsidRDefault="005F591E">
      <w:pPr>
        <w:rPr>
          <w:rFonts w:ascii="Times New Roman" w:hAnsi="Times New Roman" w:cs="Times New Roman"/>
          <w:sz w:val="28"/>
          <w:szCs w:val="28"/>
        </w:rPr>
      </w:pPr>
    </w:p>
    <w:p w:rsidR="00991FE1" w:rsidRPr="00991FE1" w:rsidRDefault="00991FE1">
      <w:pPr>
        <w:rPr>
          <w:rFonts w:ascii="Times New Roman" w:hAnsi="Times New Roman" w:cs="Times New Roman"/>
          <w:sz w:val="28"/>
          <w:szCs w:val="28"/>
        </w:rPr>
      </w:pPr>
    </w:p>
    <w:sectPr w:rsidR="00991FE1" w:rsidRPr="00991FE1" w:rsidSect="00FF123C">
      <w:footerReference w:type="default" r:id="rId8"/>
      <w:pgSz w:w="16838" w:h="11906" w:orient="landscape"/>
      <w:pgMar w:top="993" w:right="99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28" w:rsidRDefault="00FD4E28">
      <w:pPr>
        <w:spacing w:after="0" w:line="240" w:lineRule="auto"/>
      </w:pPr>
      <w:r>
        <w:separator/>
      </w:r>
    </w:p>
  </w:endnote>
  <w:endnote w:type="continuationSeparator" w:id="0">
    <w:p w:rsidR="00FD4E28" w:rsidRDefault="00FD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../">
    <w:altName w:val="Times New Roman"/>
    <w:panose1 w:val="00000000000000000000"/>
    <w:charset w:val="00"/>
    <w:family w:val="roman"/>
    <w:notTrueType/>
    <w:pitch w:val="default"/>
    <w:sig w:usb0="0062E668" w:usb1="48003D24" w:usb2="00000830" w:usb3="000005EE" w:csb0="00000001" w:csb1="0073492C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6313"/>
      <w:docPartObj>
        <w:docPartGallery w:val="Page Numbers (Bottom of Page)"/>
        <w:docPartUnique/>
      </w:docPartObj>
    </w:sdtPr>
    <w:sdtEndPr/>
    <w:sdtContent>
      <w:p w:rsidR="00991FE1" w:rsidRDefault="00991FE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65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1FE1" w:rsidRDefault="00991F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28" w:rsidRDefault="00FD4E28">
      <w:pPr>
        <w:spacing w:after="0" w:line="240" w:lineRule="auto"/>
      </w:pPr>
      <w:r>
        <w:separator/>
      </w:r>
    </w:p>
  </w:footnote>
  <w:footnote w:type="continuationSeparator" w:id="0">
    <w:p w:rsidR="00FD4E28" w:rsidRDefault="00FD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83A"/>
    <w:multiLevelType w:val="hybridMultilevel"/>
    <w:tmpl w:val="F91061FC"/>
    <w:lvl w:ilvl="0" w:tplc="6908D7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274A4"/>
    <w:multiLevelType w:val="hybridMultilevel"/>
    <w:tmpl w:val="B0BA43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01CC8"/>
    <w:multiLevelType w:val="hybridMultilevel"/>
    <w:tmpl w:val="8E92F7D2"/>
    <w:lvl w:ilvl="0" w:tplc="1F8234D8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3CFE"/>
    <w:multiLevelType w:val="hybridMultilevel"/>
    <w:tmpl w:val="114E22B0"/>
    <w:lvl w:ilvl="0" w:tplc="92684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F2468"/>
    <w:multiLevelType w:val="hybridMultilevel"/>
    <w:tmpl w:val="F78A1E9C"/>
    <w:lvl w:ilvl="0" w:tplc="6D8051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C2A5A"/>
    <w:multiLevelType w:val="hybridMultilevel"/>
    <w:tmpl w:val="C1623FFC"/>
    <w:lvl w:ilvl="0" w:tplc="0ECE40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AB5"/>
    <w:rsid w:val="0004377A"/>
    <w:rsid w:val="00051D1E"/>
    <w:rsid w:val="0007397B"/>
    <w:rsid w:val="000940C3"/>
    <w:rsid w:val="00224551"/>
    <w:rsid w:val="002A38FC"/>
    <w:rsid w:val="002B008F"/>
    <w:rsid w:val="00331FEB"/>
    <w:rsid w:val="003C0E30"/>
    <w:rsid w:val="004515F8"/>
    <w:rsid w:val="004C2B0B"/>
    <w:rsid w:val="00531D97"/>
    <w:rsid w:val="00543AB5"/>
    <w:rsid w:val="005A1E0D"/>
    <w:rsid w:val="005E4B19"/>
    <w:rsid w:val="005E58A9"/>
    <w:rsid w:val="005F591E"/>
    <w:rsid w:val="00632317"/>
    <w:rsid w:val="0064231D"/>
    <w:rsid w:val="00770E01"/>
    <w:rsid w:val="007A3770"/>
    <w:rsid w:val="008940E6"/>
    <w:rsid w:val="008E530C"/>
    <w:rsid w:val="00945ED8"/>
    <w:rsid w:val="00987FB5"/>
    <w:rsid w:val="00991FE1"/>
    <w:rsid w:val="009B1E77"/>
    <w:rsid w:val="00A33193"/>
    <w:rsid w:val="00AD4653"/>
    <w:rsid w:val="00B2601A"/>
    <w:rsid w:val="00BF7624"/>
    <w:rsid w:val="00C6034F"/>
    <w:rsid w:val="00C80759"/>
    <w:rsid w:val="00CC450A"/>
    <w:rsid w:val="00D10401"/>
    <w:rsid w:val="00D32BBF"/>
    <w:rsid w:val="00D401F8"/>
    <w:rsid w:val="00D70378"/>
    <w:rsid w:val="00D76562"/>
    <w:rsid w:val="00E4348E"/>
    <w:rsid w:val="00E568AC"/>
    <w:rsid w:val="00EC45BD"/>
    <w:rsid w:val="00ED15CC"/>
    <w:rsid w:val="00EF5AEE"/>
    <w:rsid w:val="00F04861"/>
    <w:rsid w:val="00FD4E28"/>
    <w:rsid w:val="00FF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A9"/>
  </w:style>
  <w:style w:type="paragraph" w:styleId="1">
    <w:name w:val="heading 1"/>
    <w:basedOn w:val="a"/>
    <w:link w:val="10"/>
    <w:qFormat/>
    <w:rsid w:val="00543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A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43AB5"/>
  </w:style>
  <w:style w:type="character" w:customStyle="1" w:styleId="submenu-table">
    <w:name w:val="submenu-table"/>
    <w:basedOn w:val="a0"/>
    <w:rsid w:val="00543AB5"/>
  </w:style>
  <w:style w:type="paragraph" w:styleId="a3">
    <w:name w:val="No Spacing"/>
    <w:uiPriority w:val="1"/>
    <w:qFormat/>
    <w:rsid w:val="00543AB5"/>
    <w:pPr>
      <w:spacing w:after="0" w:line="240" w:lineRule="auto"/>
    </w:pPr>
    <w:rPr>
      <w:rFonts w:ascii="../" w:eastAsia="Times New Roman" w:hAnsi="../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43AB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54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543AB5"/>
    <w:rPr>
      <w:b/>
      <w:bCs/>
    </w:rPr>
  </w:style>
  <w:style w:type="paragraph" w:customStyle="1" w:styleId="a7">
    <w:name w:val="Знак"/>
    <w:basedOn w:val="a"/>
    <w:rsid w:val="00543A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Body Text"/>
    <w:basedOn w:val="a"/>
    <w:link w:val="a9"/>
    <w:rsid w:val="00543A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43AB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43A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43AB5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543A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43AB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30</Pages>
  <Words>6338</Words>
  <Characters>36129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25</cp:revision>
  <dcterms:created xsi:type="dcterms:W3CDTF">2019-06-17T03:45:00Z</dcterms:created>
  <dcterms:modified xsi:type="dcterms:W3CDTF">2019-06-26T03:22:00Z</dcterms:modified>
</cp:coreProperties>
</file>